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F43A13" w14:textId="77777777" w:rsidR="00E65BA0" w:rsidRDefault="00E65BA0" w:rsidP="00E65BA0">
      <w:pPr>
        <w:spacing w:after="0"/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</w:pPr>
      <w:bookmarkStart w:id="0" w:name="_GoBack"/>
      <w:bookmarkEnd w:id="0"/>
    </w:p>
    <w:p w14:paraId="6B08BDAC" w14:textId="7604606D" w:rsidR="00706D27" w:rsidRDefault="00820F48" w:rsidP="00820F4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820F48">
        <w:rPr>
          <w:rFonts w:ascii="Times New Roman" w:hAnsi="Times New Roman" w:cs="Times New Roman"/>
          <w:sz w:val="28"/>
          <w:szCs w:val="28"/>
        </w:rPr>
        <w:t>ереч</w:t>
      </w:r>
      <w:r>
        <w:rPr>
          <w:rFonts w:ascii="Times New Roman" w:hAnsi="Times New Roman" w:cs="Times New Roman"/>
          <w:sz w:val="28"/>
          <w:szCs w:val="28"/>
        </w:rPr>
        <w:t>ень</w:t>
      </w:r>
      <w:r w:rsidRPr="00820F48">
        <w:rPr>
          <w:rFonts w:ascii="Times New Roman" w:hAnsi="Times New Roman" w:cs="Times New Roman"/>
          <w:sz w:val="28"/>
          <w:szCs w:val="28"/>
        </w:rPr>
        <w:t xml:space="preserve"> оборудования центр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20F48">
        <w:rPr>
          <w:rFonts w:ascii="Times New Roman" w:hAnsi="Times New Roman" w:cs="Times New Roman"/>
          <w:sz w:val="28"/>
          <w:szCs w:val="28"/>
        </w:rPr>
        <w:t xml:space="preserve"> образования естественно-научной и технологической направленностей «Точка Роста»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5B6053E" w14:textId="0AE28E4E" w:rsidR="00820F48" w:rsidRDefault="00820F48" w:rsidP="00820F4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МКОУ СОШ № </w:t>
      </w:r>
      <w:r w:rsidR="00E65BA0">
        <w:rPr>
          <w:rFonts w:ascii="Times New Roman" w:hAnsi="Times New Roman" w:cs="Times New Roman"/>
          <w:sz w:val="28"/>
          <w:szCs w:val="28"/>
          <w:lang w:val="en-US"/>
        </w:rPr>
        <w:t xml:space="preserve">4 </w:t>
      </w:r>
      <w:r w:rsidR="00E65BA0">
        <w:rPr>
          <w:rFonts w:ascii="Times New Roman" w:hAnsi="Times New Roman" w:cs="Times New Roman"/>
          <w:sz w:val="28"/>
          <w:szCs w:val="28"/>
        </w:rPr>
        <w:t>Нарткала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56AC855" w14:textId="77777777" w:rsidR="00820F48" w:rsidRPr="0059146A" w:rsidRDefault="00820F48" w:rsidP="00820F4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9560" w:type="dxa"/>
        <w:jc w:val="center"/>
        <w:tblLook w:val="04A0" w:firstRow="1" w:lastRow="0" w:firstColumn="1" w:lastColumn="0" w:noHBand="0" w:noVBand="1"/>
      </w:tblPr>
      <w:tblGrid>
        <w:gridCol w:w="993"/>
        <w:gridCol w:w="7643"/>
        <w:gridCol w:w="924"/>
      </w:tblGrid>
      <w:tr w:rsidR="0030528B" w14:paraId="041675BB" w14:textId="77777777" w:rsidTr="0030528B">
        <w:trPr>
          <w:jc w:val="center"/>
        </w:trPr>
        <w:tc>
          <w:tcPr>
            <w:tcW w:w="993" w:type="dxa"/>
          </w:tcPr>
          <w:p w14:paraId="4CF2D9E2" w14:textId="19578889" w:rsidR="0030528B" w:rsidRDefault="00C30359" w:rsidP="00706D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7643" w:type="dxa"/>
          </w:tcPr>
          <w:p w14:paraId="1B9D8D78" w14:textId="202525E2" w:rsidR="0030528B" w:rsidRDefault="0030528B" w:rsidP="00706D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товара</w:t>
            </w:r>
          </w:p>
        </w:tc>
        <w:tc>
          <w:tcPr>
            <w:tcW w:w="0" w:type="auto"/>
          </w:tcPr>
          <w:p w14:paraId="0648EA52" w14:textId="4C2B2319" w:rsidR="0030528B" w:rsidRDefault="0030528B" w:rsidP="00706D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</w:tc>
      </w:tr>
      <w:tr w:rsidR="0030528B" w14:paraId="4D3C8638" w14:textId="77777777" w:rsidTr="0030528B">
        <w:trPr>
          <w:jc w:val="center"/>
        </w:trPr>
        <w:tc>
          <w:tcPr>
            <w:tcW w:w="993" w:type="dxa"/>
          </w:tcPr>
          <w:p w14:paraId="55439D5D" w14:textId="77777777" w:rsidR="0030528B" w:rsidRPr="005D3F73" w:rsidRDefault="0030528B" w:rsidP="005D3F73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43" w:type="dxa"/>
          </w:tcPr>
          <w:p w14:paraId="1DF8E369" w14:textId="77777777" w:rsidR="0030528B" w:rsidRPr="008A5232" w:rsidRDefault="0030528B" w:rsidP="005D3F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5232">
              <w:rPr>
                <w:rFonts w:ascii="Times New Roman" w:hAnsi="Times New Roman" w:cs="Times New Roman"/>
                <w:sz w:val="28"/>
                <w:szCs w:val="28"/>
              </w:rPr>
              <w:t>МФУ (принтер, сканер, копир)</w:t>
            </w:r>
          </w:p>
        </w:tc>
        <w:tc>
          <w:tcPr>
            <w:tcW w:w="0" w:type="auto"/>
          </w:tcPr>
          <w:p w14:paraId="7038F8D3" w14:textId="53BC035C" w:rsidR="0030528B" w:rsidRPr="005D3F73" w:rsidRDefault="00E65BA0" w:rsidP="00A014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0528B" w14:paraId="6C8D90AB" w14:textId="77777777" w:rsidTr="0030528B">
        <w:trPr>
          <w:jc w:val="center"/>
        </w:trPr>
        <w:tc>
          <w:tcPr>
            <w:tcW w:w="993" w:type="dxa"/>
          </w:tcPr>
          <w:p w14:paraId="25F5F5DA" w14:textId="77777777" w:rsidR="0030528B" w:rsidRPr="005D3F73" w:rsidRDefault="0030528B" w:rsidP="005D3F73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43" w:type="dxa"/>
          </w:tcPr>
          <w:p w14:paraId="67E56810" w14:textId="77777777" w:rsidR="0030528B" w:rsidRPr="008A5232" w:rsidRDefault="0030528B" w:rsidP="005D3F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5232">
              <w:rPr>
                <w:rFonts w:ascii="Times New Roman" w:hAnsi="Times New Roman" w:cs="Times New Roman"/>
                <w:sz w:val="28"/>
                <w:szCs w:val="28"/>
              </w:rPr>
              <w:t>Набор ОГЭ по химии</w:t>
            </w:r>
          </w:p>
        </w:tc>
        <w:tc>
          <w:tcPr>
            <w:tcW w:w="0" w:type="auto"/>
          </w:tcPr>
          <w:p w14:paraId="66D60CAB" w14:textId="77777777" w:rsidR="0030528B" w:rsidRPr="005D3F73" w:rsidRDefault="0030528B" w:rsidP="00A014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3F7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528B" w:rsidRPr="005D3F73" w14:paraId="10C1E929" w14:textId="77777777" w:rsidTr="0030528B">
        <w:trPr>
          <w:jc w:val="center"/>
        </w:trPr>
        <w:tc>
          <w:tcPr>
            <w:tcW w:w="993" w:type="dxa"/>
          </w:tcPr>
          <w:p w14:paraId="0DF3D773" w14:textId="77777777" w:rsidR="0030528B" w:rsidRPr="005D3F73" w:rsidRDefault="0030528B" w:rsidP="005D3F73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43" w:type="dxa"/>
          </w:tcPr>
          <w:p w14:paraId="5E9D1CD5" w14:textId="77777777" w:rsidR="0030528B" w:rsidRPr="008A5232" w:rsidRDefault="0030528B" w:rsidP="005D3F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5232">
              <w:rPr>
                <w:rFonts w:ascii="Times New Roman" w:hAnsi="Times New Roman" w:cs="Times New Roman"/>
                <w:sz w:val="28"/>
                <w:szCs w:val="28"/>
              </w:rPr>
              <w:t xml:space="preserve">Ноутбук </w:t>
            </w:r>
            <w:r w:rsidRPr="008A52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DEPO</w:t>
            </w:r>
            <w:r w:rsidRPr="008A5232">
              <w:rPr>
                <w:rFonts w:ascii="Times New Roman" w:hAnsi="Times New Roman" w:cs="Times New Roman"/>
                <w:sz w:val="28"/>
                <w:szCs w:val="28"/>
              </w:rPr>
              <w:t xml:space="preserve"> Реестровая запись №791/1/2021 (из реестра российской промышленной продукции)</w:t>
            </w:r>
          </w:p>
        </w:tc>
        <w:tc>
          <w:tcPr>
            <w:tcW w:w="0" w:type="auto"/>
          </w:tcPr>
          <w:p w14:paraId="4C681136" w14:textId="74C8DCF2" w:rsidR="0030528B" w:rsidRPr="005D3F73" w:rsidRDefault="00E65BA0" w:rsidP="00A014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E65BA0" w:rsidRPr="005D3F73" w14:paraId="3260B5CA" w14:textId="77777777" w:rsidTr="0030528B">
        <w:trPr>
          <w:jc w:val="center"/>
        </w:trPr>
        <w:tc>
          <w:tcPr>
            <w:tcW w:w="993" w:type="dxa"/>
          </w:tcPr>
          <w:p w14:paraId="5C51E490" w14:textId="77777777" w:rsidR="00E65BA0" w:rsidRPr="005D3F73" w:rsidRDefault="00E65BA0" w:rsidP="005D3F73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43" w:type="dxa"/>
          </w:tcPr>
          <w:p w14:paraId="4CBA5CAD" w14:textId="5FCBD229" w:rsidR="00E65BA0" w:rsidRPr="008A5232" w:rsidRDefault="00E65BA0" w:rsidP="005D3F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5232">
              <w:rPr>
                <w:rFonts w:ascii="Times New Roman" w:hAnsi="Times New Roman" w:cs="Times New Roman"/>
                <w:sz w:val="28"/>
                <w:szCs w:val="28"/>
              </w:rPr>
              <w:t xml:space="preserve">Ноутбук </w:t>
            </w:r>
            <w:r w:rsidRPr="008A52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DEPO</w:t>
            </w:r>
            <w:r w:rsidRPr="008A5232">
              <w:rPr>
                <w:rFonts w:ascii="Times New Roman" w:hAnsi="Times New Roman" w:cs="Times New Roman"/>
                <w:sz w:val="28"/>
                <w:szCs w:val="28"/>
              </w:rPr>
              <w:t xml:space="preserve"> Реестровая запись №791/1/2021 (из реестра российской промышленной продукции)</w:t>
            </w:r>
          </w:p>
        </w:tc>
        <w:tc>
          <w:tcPr>
            <w:tcW w:w="0" w:type="auto"/>
          </w:tcPr>
          <w:p w14:paraId="2482360F" w14:textId="24B7E4BC" w:rsidR="00E65BA0" w:rsidRDefault="00E65BA0" w:rsidP="00A014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E65BA0" w14:paraId="790CAD29" w14:textId="77777777" w:rsidTr="0030528B">
        <w:trPr>
          <w:jc w:val="center"/>
        </w:trPr>
        <w:tc>
          <w:tcPr>
            <w:tcW w:w="993" w:type="dxa"/>
          </w:tcPr>
          <w:p w14:paraId="7A1A7846" w14:textId="77777777" w:rsidR="00E65BA0" w:rsidRPr="005D3F73" w:rsidRDefault="00E65BA0" w:rsidP="00E65BA0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43" w:type="dxa"/>
          </w:tcPr>
          <w:p w14:paraId="6484FFFA" w14:textId="212B8545" w:rsidR="00E65BA0" w:rsidRPr="008A5232" w:rsidRDefault="00E65BA0" w:rsidP="00E65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5232">
              <w:rPr>
                <w:rFonts w:ascii="Times New Roman" w:hAnsi="Times New Roman" w:cs="Times New Roman"/>
                <w:sz w:val="28"/>
                <w:szCs w:val="28"/>
              </w:rPr>
              <w:t>Цифровая лаборатория по биологии (ученическая)</w:t>
            </w:r>
          </w:p>
        </w:tc>
        <w:tc>
          <w:tcPr>
            <w:tcW w:w="0" w:type="auto"/>
          </w:tcPr>
          <w:p w14:paraId="5D5CFEE6" w14:textId="1DA474CC" w:rsidR="00E65BA0" w:rsidRPr="005D3F73" w:rsidRDefault="00E65BA0" w:rsidP="00E65B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3F7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65BA0" w14:paraId="00B70DA1" w14:textId="77777777" w:rsidTr="0030528B">
        <w:trPr>
          <w:jc w:val="center"/>
        </w:trPr>
        <w:tc>
          <w:tcPr>
            <w:tcW w:w="993" w:type="dxa"/>
          </w:tcPr>
          <w:p w14:paraId="765C0450" w14:textId="77777777" w:rsidR="00E65BA0" w:rsidRPr="005D3F73" w:rsidRDefault="00E65BA0" w:rsidP="00E65BA0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43" w:type="dxa"/>
          </w:tcPr>
          <w:p w14:paraId="431E6C05" w14:textId="49216996" w:rsidR="00E65BA0" w:rsidRPr="008A5232" w:rsidRDefault="00E65BA0" w:rsidP="00E65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5232">
              <w:rPr>
                <w:rFonts w:ascii="Times New Roman" w:hAnsi="Times New Roman" w:cs="Times New Roman"/>
                <w:sz w:val="28"/>
                <w:szCs w:val="28"/>
              </w:rPr>
              <w:t>Цифровая лаборатория по физике (ученическая)</w:t>
            </w:r>
          </w:p>
        </w:tc>
        <w:tc>
          <w:tcPr>
            <w:tcW w:w="0" w:type="auto"/>
          </w:tcPr>
          <w:p w14:paraId="0122D882" w14:textId="21DC712B" w:rsidR="00E65BA0" w:rsidRPr="005D3F73" w:rsidRDefault="00E65BA0" w:rsidP="00E65B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3F7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65BA0" w14:paraId="2AB7D8A0" w14:textId="77777777" w:rsidTr="0030528B">
        <w:trPr>
          <w:jc w:val="center"/>
        </w:trPr>
        <w:tc>
          <w:tcPr>
            <w:tcW w:w="993" w:type="dxa"/>
          </w:tcPr>
          <w:p w14:paraId="09929B17" w14:textId="77777777" w:rsidR="00E65BA0" w:rsidRPr="005D3F73" w:rsidRDefault="00E65BA0" w:rsidP="00E65BA0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43" w:type="dxa"/>
          </w:tcPr>
          <w:p w14:paraId="58548906" w14:textId="20EE31A6" w:rsidR="00E65BA0" w:rsidRPr="008A5232" w:rsidRDefault="00E65BA0" w:rsidP="00E65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5232">
              <w:rPr>
                <w:rFonts w:ascii="Times New Roman" w:hAnsi="Times New Roman" w:cs="Times New Roman"/>
                <w:sz w:val="28"/>
                <w:szCs w:val="28"/>
              </w:rPr>
              <w:t>Цифровая лаборатория по химии (ученическая)</w:t>
            </w:r>
          </w:p>
        </w:tc>
        <w:tc>
          <w:tcPr>
            <w:tcW w:w="0" w:type="auto"/>
          </w:tcPr>
          <w:p w14:paraId="3E1999B3" w14:textId="6CF37B87" w:rsidR="00E65BA0" w:rsidRPr="005D3F73" w:rsidRDefault="00E65BA0" w:rsidP="00E65B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3F7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14:paraId="609698D5" w14:textId="77777777" w:rsidR="00C83710" w:rsidRDefault="00C83710" w:rsidP="00706D2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7F216BF9" w14:textId="77777777" w:rsidR="002437B2" w:rsidRDefault="002437B2" w:rsidP="002437B2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37B2">
        <w:rPr>
          <w:rFonts w:ascii="Times New Roman" w:hAnsi="Times New Roman" w:cs="Times New Roman"/>
          <w:b/>
          <w:sz w:val="28"/>
          <w:szCs w:val="28"/>
        </w:rPr>
        <w:t>Набор ОГЭ по химии</w:t>
      </w:r>
    </w:p>
    <w:tbl>
      <w:tblPr>
        <w:tblStyle w:val="aa"/>
        <w:tblW w:w="9498" w:type="dxa"/>
        <w:jc w:val="center"/>
        <w:tblLook w:val="04A0" w:firstRow="1" w:lastRow="0" w:firstColumn="1" w:lastColumn="0" w:noHBand="0" w:noVBand="1"/>
      </w:tblPr>
      <w:tblGrid>
        <w:gridCol w:w="970"/>
        <w:gridCol w:w="7491"/>
        <w:gridCol w:w="1037"/>
      </w:tblGrid>
      <w:tr w:rsidR="00776A4E" w14:paraId="38689110" w14:textId="77777777" w:rsidTr="00683E73">
        <w:trPr>
          <w:jc w:val="center"/>
        </w:trPr>
        <w:tc>
          <w:tcPr>
            <w:tcW w:w="970" w:type="dxa"/>
          </w:tcPr>
          <w:p w14:paraId="00748808" w14:textId="02190947" w:rsidR="00776A4E" w:rsidRDefault="00A01459" w:rsidP="00E300A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7491" w:type="dxa"/>
          </w:tcPr>
          <w:p w14:paraId="11935AE6" w14:textId="77777777" w:rsidR="00776A4E" w:rsidRDefault="00776A4E" w:rsidP="00E300A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товара</w:t>
            </w:r>
          </w:p>
        </w:tc>
        <w:tc>
          <w:tcPr>
            <w:tcW w:w="1037" w:type="dxa"/>
          </w:tcPr>
          <w:p w14:paraId="5D12E1AD" w14:textId="1A6C8EF6" w:rsidR="00776A4E" w:rsidRDefault="00776A4E" w:rsidP="00E300A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Кол-во в 1 наборе </w:t>
            </w:r>
          </w:p>
        </w:tc>
      </w:tr>
      <w:tr w:rsidR="002437B2" w14:paraId="696FF4DA" w14:textId="77777777" w:rsidTr="00683E73">
        <w:trPr>
          <w:jc w:val="center"/>
        </w:trPr>
        <w:tc>
          <w:tcPr>
            <w:tcW w:w="970" w:type="dxa"/>
          </w:tcPr>
          <w:p w14:paraId="1E91E191" w14:textId="77777777" w:rsidR="002437B2" w:rsidRPr="005D3F73" w:rsidRDefault="002437B2" w:rsidP="00E300A3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91" w:type="dxa"/>
          </w:tcPr>
          <w:p w14:paraId="5D87277B" w14:textId="742CBEE5" w:rsidR="002437B2" w:rsidRPr="005D3F73" w:rsidRDefault="002437B2" w:rsidP="00E300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Весы лабораторные электронные, 200 г.</w:t>
            </w:r>
          </w:p>
        </w:tc>
        <w:tc>
          <w:tcPr>
            <w:tcW w:w="1037" w:type="dxa"/>
          </w:tcPr>
          <w:p w14:paraId="25026F2E" w14:textId="73A45DFC" w:rsidR="002437B2" w:rsidRPr="005D3F73" w:rsidRDefault="002437B2" w:rsidP="00C30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37B2" w14:paraId="1160277D" w14:textId="77777777" w:rsidTr="00683E73">
        <w:trPr>
          <w:jc w:val="center"/>
        </w:trPr>
        <w:tc>
          <w:tcPr>
            <w:tcW w:w="970" w:type="dxa"/>
          </w:tcPr>
          <w:p w14:paraId="0711316E" w14:textId="77777777" w:rsidR="002437B2" w:rsidRPr="005D3F73" w:rsidRDefault="002437B2" w:rsidP="00E300A3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91" w:type="dxa"/>
          </w:tcPr>
          <w:p w14:paraId="39A20175" w14:textId="03B68410" w:rsidR="002437B2" w:rsidRPr="005D3F73" w:rsidRDefault="002437B2" w:rsidP="00E300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Спиртовая лаборатория объем 30 мл.</w:t>
            </w:r>
          </w:p>
        </w:tc>
        <w:tc>
          <w:tcPr>
            <w:tcW w:w="1037" w:type="dxa"/>
          </w:tcPr>
          <w:p w14:paraId="171EBDB3" w14:textId="0BF50281" w:rsidR="002437B2" w:rsidRPr="005D3F73" w:rsidRDefault="002437B2" w:rsidP="00C30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37B2" w:rsidRPr="005D3F73" w14:paraId="065DF989" w14:textId="77777777" w:rsidTr="00683E73">
        <w:trPr>
          <w:jc w:val="center"/>
        </w:trPr>
        <w:tc>
          <w:tcPr>
            <w:tcW w:w="970" w:type="dxa"/>
          </w:tcPr>
          <w:p w14:paraId="30D7A760" w14:textId="77777777" w:rsidR="002437B2" w:rsidRPr="005D3F73" w:rsidRDefault="002437B2" w:rsidP="00E300A3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91" w:type="dxa"/>
          </w:tcPr>
          <w:p w14:paraId="5C3CD3DB" w14:textId="516DB42D" w:rsidR="002437B2" w:rsidRPr="005D3F73" w:rsidRDefault="002437B2" w:rsidP="00E300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Воронка коническая</w:t>
            </w:r>
          </w:p>
        </w:tc>
        <w:tc>
          <w:tcPr>
            <w:tcW w:w="1037" w:type="dxa"/>
          </w:tcPr>
          <w:p w14:paraId="24986B6D" w14:textId="78A60DB7" w:rsidR="002437B2" w:rsidRPr="005D3F73" w:rsidRDefault="002437B2" w:rsidP="00C30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37B2" w14:paraId="77A2702F" w14:textId="77777777" w:rsidTr="00683E73">
        <w:trPr>
          <w:jc w:val="center"/>
        </w:trPr>
        <w:tc>
          <w:tcPr>
            <w:tcW w:w="970" w:type="dxa"/>
          </w:tcPr>
          <w:p w14:paraId="5E3AB471" w14:textId="77777777" w:rsidR="002437B2" w:rsidRPr="005D3F73" w:rsidRDefault="002437B2" w:rsidP="00E300A3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91" w:type="dxa"/>
          </w:tcPr>
          <w:p w14:paraId="0D292B52" w14:textId="156930DA" w:rsidR="002437B2" w:rsidRPr="005D3F73" w:rsidRDefault="002437B2" w:rsidP="00E300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Палочка стеклянная</w:t>
            </w:r>
          </w:p>
        </w:tc>
        <w:tc>
          <w:tcPr>
            <w:tcW w:w="1037" w:type="dxa"/>
          </w:tcPr>
          <w:p w14:paraId="7F6F9B36" w14:textId="7F83C8F9" w:rsidR="002437B2" w:rsidRPr="005D3F73" w:rsidRDefault="002437B2" w:rsidP="00C30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37B2" w14:paraId="41585129" w14:textId="77777777" w:rsidTr="00683E73">
        <w:trPr>
          <w:jc w:val="center"/>
        </w:trPr>
        <w:tc>
          <w:tcPr>
            <w:tcW w:w="970" w:type="dxa"/>
          </w:tcPr>
          <w:p w14:paraId="2DB6A7CC" w14:textId="77777777" w:rsidR="002437B2" w:rsidRPr="005D3F73" w:rsidRDefault="002437B2" w:rsidP="00E300A3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91" w:type="dxa"/>
          </w:tcPr>
          <w:p w14:paraId="5350062A" w14:textId="7DC1F7FB" w:rsidR="002437B2" w:rsidRPr="005D3F73" w:rsidRDefault="002437B2" w:rsidP="00E300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Пробирка ПХ-14</w:t>
            </w:r>
          </w:p>
        </w:tc>
        <w:tc>
          <w:tcPr>
            <w:tcW w:w="1037" w:type="dxa"/>
          </w:tcPr>
          <w:p w14:paraId="400956EB" w14:textId="15535E3C" w:rsidR="002437B2" w:rsidRPr="005D3F73" w:rsidRDefault="002437B2" w:rsidP="00C30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2437B2" w14:paraId="3F647340" w14:textId="77777777" w:rsidTr="00683E73">
        <w:trPr>
          <w:jc w:val="center"/>
        </w:trPr>
        <w:tc>
          <w:tcPr>
            <w:tcW w:w="970" w:type="dxa"/>
          </w:tcPr>
          <w:p w14:paraId="742E58EC" w14:textId="77777777" w:rsidR="002437B2" w:rsidRPr="005D3F73" w:rsidRDefault="002437B2" w:rsidP="00E300A3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91" w:type="dxa"/>
          </w:tcPr>
          <w:p w14:paraId="31165D6E" w14:textId="3A52D5A0" w:rsidR="002437B2" w:rsidRPr="005D3F73" w:rsidRDefault="002437B2" w:rsidP="00E300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Стакан высокий с носиком ВН-50 с меткой, стеклянный</w:t>
            </w:r>
          </w:p>
        </w:tc>
        <w:tc>
          <w:tcPr>
            <w:tcW w:w="1037" w:type="dxa"/>
          </w:tcPr>
          <w:p w14:paraId="420B1D00" w14:textId="16DA2CF3" w:rsidR="002437B2" w:rsidRPr="005D3F73" w:rsidRDefault="002437B2" w:rsidP="00C30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437B2" w14:paraId="5F05BF09" w14:textId="77777777" w:rsidTr="00683E73">
        <w:trPr>
          <w:jc w:val="center"/>
        </w:trPr>
        <w:tc>
          <w:tcPr>
            <w:tcW w:w="970" w:type="dxa"/>
          </w:tcPr>
          <w:p w14:paraId="0BA62775" w14:textId="77777777" w:rsidR="002437B2" w:rsidRPr="005D3F73" w:rsidRDefault="002437B2" w:rsidP="00E300A3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91" w:type="dxa"/>
          </w:tcPr>
          <w:p w14:paraId="004478BE" w14:textId="4AFB273D" w:rsidR="002437B2" w:rsidRPr="005D3F73" w:rsidRDefault="002437B2" w:rsidP="00E300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Цилиндр измерительный 2-50-2 (стеклянный, с притертой крышкой)</w:t>
            </w:r>
          </w:p>
        </w:tc>
        <w:tc>
          <w:tcPr>
            <w:tcW w:w="1037" w:type="dxa"/>
          </w:tcPr>
          <w:p w14:paraId="5DD8BE34" w14:textId="201D3B82" w:rsidR="002437B2" w:rsidRPr="005D3F73" w:rsidRDefault="002437B2" w:rsidP="00C30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37B2" w14:paraId="3606124C" w14:textId="77777777" w:rsidTr="00683E73">
        <w:trPr>
          <w:jc w:val="center"/>
        </w:trPr>
        <w:tc>
          <w:tcPr>
            <w:tcW w:w="970" w:type="dxa"/>
          </w:tcPr>
          <w:p w14:paraId="7A7EA4F1" w14:textId="77777777" w:rsidR="002437B2" w:rsidRPr="005D3F73" w:rsidRDefault="002437B2" w:rsidP="00E300A3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91" w:type="dxa"/>
          </w:tcPr>
          <w:p w14:paraId="678AA83C" w14:textId="1C80B6BB" w:rsidR="002437B2" w:rsidRPr="005D3F73" w:rsidRDefault="002437B2" w:rsidP="00E300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Штатив для пробирок на 10 гнезд</w:t>
            </w:r>
          </w:p>
        </w:tc>
        <w:tc>
          <w:tcPr>
            <w:tcW w:w="1037" w:type="dxa"/>
          </w:tcPr>
          <w:p w14:paraId="4D64FB36" w14:textId="10EEE8DF" w:rsidR="002437B2" w:rsidRPr="005D3F73" w:rsidRDefault="002437B2" w:rsidP="00C30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37B2" w14:paraId="0EC4E07B" w14:textId="77777777" w:rsidTr="00683E73">
        <w:trPr>
          <w:jc w:val="center"/>
        </w:trPr>
        <w:tc>
          <w:tcPr>
            <w:tcW w:w="970" w:type="dxa"/>
          </w:tcPr>
          <w:p w14:paraId="21F8B29F" w14:textId="77777777" w:rsidR="002437B2" w:rsidRPr="005D3F73" w:rsidRDefault="002437B2" w:rsidP="00E300A3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91" w:type="dxa"/>
          </w:tcPr>
          <w:p w14:paraId="5CE93C66" w14:textId="38686AAF" w:rsidR="002437B2" w:rsidRPr="005D3F73" w:rsidRDefault="002437B2" w:rsidP="00E300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Зажим пробирочный</w:t>
            </w:r>
          </w:p>
        </w:tc>
        <w:tc>
          <w:tcPr>
            <w:tcW w:w="1037" w:type="dxa"/>
          </w:tcPr>
          <w:p w14:paraId="7ABF0F8F" w14:textId="18D193D8" w:rsidR="002437B2" w:rsidRPr="005D3F73" w:rsidRDefault="002437B2" w:rsidP="00C30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37B2" w14:paraId="0A5F3E38" w14:textId="77777777" w:rsidTr="00683E73">
        <w:trPr>
          <w:jc w:val="center"/>
        </w:trPr>
        <w:tc>
          <w:tcPr>
            <w:tcW w:w="970" w:type="dxa"/>
          </w:tcPr>
          <w:p w14:paraId="31E48801" w14:textId="77777777" w:rsidR="002437B2" w:rsidRPr="005D3F73" w:rsidRDefault="002437B2" w:rsidP="00E300A3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91" w:type="dxa"/>
          </w:tcPr>
          <w:p w14:paraId="2742667B" w14:textId="3B2177E5" w:rsidR="002437B2" w:rsidRPr="005D3F73" w:rsidRDefault="002437B2" w:rsidP="00E300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Шпатель-ложечка</w:t>
            </w:r>
          </w:p>
        </w:tc>
        <w:tc>
          <w:tcPr>
            <w:tcW w:w="1037" w:type="dxa"/>
          </w:tcPr>
          <w:p w14:paraId="3962478A" w14:textId="0E016F66" w:rsidR="002437B2" w:rsidRPr="005D3F73" w:rsidRDefault="002437B2" w:rsidP="00C30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437B2" w14:paraId="7A2048C5" w14:textId="77777777" w:rsidTr="00683E73">
        <w:trPr>
          <w:jc w:val="center"/>
        </w:trPr>
        <w:tc>
          <w:tcPr>
            <w:tcW w:w="970" w:type="dxa"/>
          </w:tcPr>
          <w:p w14:paraId="02E2AFF5" w14:textId="77777777" w:rsidR="002437B2" w:rsidRPr="005D3F73" w:rsidRDefault="002437B2" w:rsidP="00E300A3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91" w:type="dxa"/>
          </w:tcPr>
          <w:p w14:paraId="4D84F3AA" w14:textId="51D828BC" w:rsidR="002437B2" w:rsidRPr="005D3F73" w:rsidRDefault="00574741" w:rsidP="00E300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Набор флаконов для хранения растворов и реактивов (объем флакона 100 мл- 6 штук)</w:t>
            </w:r>
          </w:p>
        </w:tc>
        <w:tc>
          <w:tcPr>
            <w:tcW w:w="1037" w:type="dxa"/>
          </w:tcPr>
          <w:p w14:paraId="00849A4E" w14:textId="1278F340" w:rsidR="002437B2" w:rsidRPr="005D3F73" w:rsidRDefault="00574741" w:rsidP="00C30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2437B2" w14:paraId="4E4A5E77" w14:textId="77777777" w:rsidTr="00683E73">
        <w:trPr>
          <w:jc w:val="center"/>
        </w:trPr>
        <w:tc>
          <w:tcPr>
            <w:tcW w:w="970" w:type="dxa"/>
          </w:tcPr>
          <w:p w14:paraId="4394B4BD" w14:textId="77777777" w:rsidR="002437B2" w:rsidRPr="005D3F73" w:rsidRDefault="002437B2" w:rsidP="00E300A3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91" w:type="dxa"/>
          </w:tcPr>
          <w:p w14:paraId="3AE68FC0" w14:textId="3C117036" w:rsidR="002437B2" w:rsidRPr="005D3F73" w:rsidRDefault="00574741" w:rsidP="00E300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Набор флаконов для хранения растворов и реактивов (объем флакона 30 мл-6 шт.)</w:t>
            </w:r>
          </w:p>
        </w:tc>
        <w:tc>
          <w:tcPr>
            <w:tcW w:w="1037" w:type="dxa"/>
          </w:tcPr>
          <w:p w14:paraId="3A259177" w14:textId="4518A3B5" w:rsidR="002437B2" w:rsidRPr="005D3F73" w:rsidRDefault="00574741" w:rsidP="00C30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2437B2" w14:paraId="056FA334" w14:textId="77777777" w:rsidTr="00683E73">
        <w:trPr>
          <w:jc w:val="center"/>
        </w:trPr>
        <w:tc>
          <w:tcPr>
            <w:tcW w:w="970" w:type="dxa"/>
          </w:tcPr>
          <w:p w14:paraId="1616EC13" w14:textId="77777777" w:rsidR="002437B2" w:rsidRPr="005D3F73" w:rsidRDefault="002437B2" w:rsidP="00E300A3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91" w:type="dxa"/>
          </w:tcPr>
          <w:p w14:paraId="086B5D83" w14:textId="38405DA4" w:rsidR="002437B2" w:rsidRDefault="00574741" w:rsidP="00E300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Цилиндр измерительный с носиком 1-500, стеклянный</w:t>
            </w:r>
          </w:p>
        </w:tc>
        <w:tc>
          <w:tcPr>
            <w:tcW w:w="1037" w:type="dxa"/>
          </w:tcPr>
          <w:p w14:paraId="19EF1E71" w14:textId="56D7948F" w:rsidR="002437B2" w:rsidRDefault="00574741" w:rsidP="00C30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437B2" w14:paraId="245C9547" w14:textId="77777777" w:rsidTr="00683E73">
        <w:trPr>
          <w:jc w:val="center"/>
        </w:trPr>
        <w:tc>
          <w:tcPr>
            <w:tcW w:w="970" w:type="dxa"/>
          </w:tcPr>
          <w:p w14:paraId="26D4C6AD" w14:textId="77777777" w:rsidR="002437B2" w:rsidRPr="005D3F73" w:rsidRDefault="002437B2" w:rsidP="00E300A3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91" w:type="dxa"/>
          </w:tcPr>
          <w:p w14:paraId="4BD6AAF2" w14:textId="777E8FAB" w:rsidR="002437B2" w:rsidRPr="00574741" w:rsidRDefault="00574741" w:rsidP="00E300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Стакан высокий 500 мл, стеклянный</w:t>
            </w:r>
          </w:p>
        </w:tc>
        <w:tc>
          <w:tcPr>
            <w:tcW w:w="1037" w:type="dxa"/>
          </w:tcPr>
          <w:p w14:paraId="0568E66D" w14:textId="4D5A94E5" w:rsidR="002437B2" w:rsidRDefault="00574741" w:rsidP="00C30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437B2" w14:paraId="2580195B" w14:textId="77777777" w:rsidTr="00683E73">
        <w:trPr>
          <w:jc w:val="center"/>
        </w:trPr>
        <w:tc>
          <w:tcPr>
            <w:tcW w:w="970" w:type="dxa"/>
          </w:tcPr>
          <w:p w14:paraId="0ED788AE" w14:textId="77777777" w:rsidR="002437B2" w:rsidRPr="005D3F73" w:rsidRDefault="002437B2" w:rsidP="00E300A3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91" w:type="dxa"/>
          </w:tcPr>
          <w:p w14:paraId="7DA3446A" w14:textId="270F061C" w:rsidR="002437B2" w:rsidRDefault="00574741" w:rsidP="00E300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Ёрш для мытья посуды</w:t>
            </w:r>
          </w:p>
        </w:tc>
        <w:tc>
          <w:tcPr>
            <w:tcW w:w="1037" w:type="dxa"/>
          </w:tcPr>
          <w:p w14:paraId="7B84821A" w14:textId="066A2FC0" w:rsidR="002437B2" w:rsidRDefault="00574741" w:rsidP="00C30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74741" w14:paraId="09B0E099" w14:textId="77777777" w:rsidTr="00683E73">
        <w:trPr>
          <w:jc w:val="center"/>
        </w:trPr>
        <w:tc>
          <w:tcPr>
            <w:tcW w:w="970" w:type="dxa"/>
          </w:tcPr>
          <w:p w14:paraId="2FB5D561" w14:textId="77777777" w:rsidR="00574741" w:rsidRPr="005D3F73" w:rsidRDefault="00574741" w:rsidP="00E300A3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91" w:type="dxa"/>
          </w:tcPr>
          <w:p w14:paraId="6DC7A8A7" w14:textId="61A505C7" w:rsidR="00574741" w:rsidRDefault="00574741" w:rsidP="00E300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Ёрш для мытья пробирок</w:t>
            </w:r>
          </w:p>
        </w:tc>
        <w:tc>
          <w:tcPr>
            <w:tcW w:w="1037" w:type="dxa"/>
          </w:tcPr>
          <w:p w14:paraId="1F9DF446" w14:textId="12DB85FA" w:rsidR="00574741" w:rsidRDefault="00574741" w:rsidP="00C30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74741" w14:paraId="5876291A" w14:textId="77777777" w:rsidTr="00683E73">
        <w:trPr>
          <w:jc w:val="center"/>
        </w:trPr>
        <w:tc>
          <w:tcPr>
            <w:tcW w:w="970" w:type="dxa"/>
          </w:tcPr>
          <w:p w14:paraId="17DE05D9" w14:textId="77777777" w:rsidR="00574741" w:rsidRPr="005D3F73" w:rsidRDefault="00574741" w:rsidP="00E300A3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91" w:type="dxa"/>
          </w:tcPr>
          <w:p w14:paraId="3B9303B0" w14:textId="0AAF83C4" w:rsidR="00574741" w:rsidRDefault="00574741" w:rsidP="00E300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Халат белый х/б</w:t>
            </w:r>
          </w:p>
        </w:tc>
        <w:tc>
          <w:tcPr>
            <w:tcW w:w="1037" w:type="dxa"/>
          </w:tcPr>
          <w:p w14:paraId="12015713" w14:textId="0A5EB5AC" w:rsidR="00574741" w:rsidRDefault="00574741" w:rsidP="00C30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74741" w14:paraId="5DF57986" w14:textId="77777777" w:rsidTr="00683E73">
        <w:trPr>
          <w:jc w:val="center"/>
        </w:trPr>
        <w:tc>
          <w:tcPr>
            <w:tcW w:w="970" w:type="dxa"/>
          </w:tcPr>
          <w:p w14:paraId="41511AA2" w14:textId="77777777" w:rsidR="00574741" w:rsidRPr="005D3F73" w:rsidRDefault="00574741" w:rsidP="00E300A3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91" w:type="dxa"/>
          </w:tcPr>
          <w:p w14:paraId="5F778068" w14:textId="48416AFF" w:rsidR="00574741" w:rsidRPr="00574741" w:rsidRDefault="00574741" w:rsidP="00E300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Перчатки резиновые химические стойкие, размер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</w:p>
        </w:tc>
        <w:tc>
          <w:tcPr>
            <w:tcW w:w="1037" w:type="dxa"/>
          </w:tcPr>
          <w:p w14:paraId="06860188" w14:textId="10B29C85" w:rsidR="00574741" w:rsidRDefault="00574741" w:rsidP="00C30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74741" w14:paraId="1E18C5E4" w14:textId="77777777" w:rsidTr="00683E73">
        <w:trPr>
          <w:jc w:val="center"/>
        </w:trPr>
        <w:tc>
          <w:tcPr>
            <w:tcW w:w="970" w:type="dxa"/>
          </w:tcPr>
          <w:p w14:paraId="1C12C7EA" w14:textId="77777777" w:rsidR="00574741" w:rsidRPr="005D3F73" w:rsidRDefault="00574741" w:rsidP="00E300A3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91" w:type="dxa"/>
          </w:tcPr>
          <w:p w14:paraId="178C0F09" w14:textId="2F2B52AA" w:rsidR="00574741" w:rsidRDefault="00574741" w:rsidP="00E300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Очки защитные </w:t>
            </w:r>
          </w:p>
        </w:tc>
        <w:tc>
          <w:tcPr>
            <w:tcW w:w="1037" w:type="dxa"/>
          </w:tcPr>
          <w:p w14:paraId="73299A7E" w14:textId="2C0F0E03" w:rsidR="00574741" w:rsidRDefault="00574741" w:rsidP="00C30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74741" w14:paraId="55307509" w14:textId="77777777" w:rsidTr="00683E73">
        <w:trPr>
          <w:jc w:val="center"/>
        </w:trPr>
        <w:tc>
          <w:tcPr>
            <w:tcW w:w="970" w:type="dxa"/>
          </w:tcPr>
          <w:p w14:paraId="686A735A" w14:textId="77777777" w:rsidR="00574741" w:rsidRPr="005D3F73" w:rsidRDefault="00574741" w:rsidP="00E300A3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91" w:type="dxa"/>
          </w:tcPr>
          <w:p w14:paraId="56D823FA" w14:textId="58996327" w:rsidR="00574741" w:rsidRDefault="00574741" w:rsidP="00E300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Фильтры бумажные </w:t>
            </w:r>
          </w:p>
        </w:tc>
        <w:tc>
          <w:tcPr>
            <w:tcW w:w="1037" w:type="dxa"/>
          </w:tcPr>
          <w:p w14:paraId="3CE91752" w14:textId="0F7DB5C0" w:rsidR="00574741" w:rsidRDefault="00574741" w:rsidP="00C30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EE492E" w14:paraId="3ED41C70" w14:textId="77777777" w:rsidTr="00E300A3">
        <w:trPr>
          <w:jc w:val="center"/>
        </w:trPr>
        <w:tc>
          <w:tcPr>
            <w:tcW w:w="9498" w:type="dxa"/>
            <w:gridSpan w:val="3"/>
          </w:tcPr>
          <w:p w14:paraId="0732B19A" w14:textId="5EEA14BA" w:rsidR="00EE492E" w:rsidRPr="008A5232" w:rsidRDefault="00EE492E" w:rsidP="00E300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5232">
              <w:rPr>
                <w:rFonts w:ascii="Times New Roman" w:hAnsi="Times New Roman" w:cs="Times New Roman"/>
                <w:b/>
                <w:sz w:val="28"/>
                <w:szCs w:val="28"/>
              </w:rPr>
              <w:t>в состав набора входят реактивы</w:t>
            </w:r>
          </w:p>
        </w:tc>
      </w:tr>
      <w:tr w:rsidR="00574741" w14:paraId="78C14C23" w14:textId="77777777" w:rsidTr="00683E73">
        <w:trPr>
          <w:jc w:val="center"/>
        </w:trPr>
        <w:tc>
          <w:tcPr>
            <w:tcW w:w="970" w:type="dxa"/>
          </w:tcPr>
          <w:p w14:paraId="27ADBF58" w14:textId="77777777" w:rsidR="00574741" w:rsidRPr="005D3F73" w:rsidRDefault="00574741" w:rsidP="00E300A3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91" w:type="dxa"/>
          </w:tcPr>
          <w:p w14:paraId="4F92586D" w14:textId="040A9805" w:rsidR="00574741" w:rsidRDefault="00EE492E" w:rsidP="00E300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горючее для спиртовок (0,33л)</w:t>
            </w:r>
          </w:p>
        </w:tc>
        <w:tc>
          <w:tcPr>
            <w:tcW w:w="1037" w:type="dxa"/>
          </w:tcPr>
          <w:p w14:paraId="3C57360C" w14:textId="49BCF65B" w:rsidR="00574741" w:rsidRDefault="00EE492E" w:rsidP="00C30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74741" w14:paraId="5F8532A0" w14:textId="77777777" w:rsidTr="00683E73">
        <w:trPr>
          <w:jc w:val="center"/>
        </w:trPr>
        <w:tc>
          <w:tcPr>
            <w:tcW w:w="970" w:type="dxa"/>
          </w:tcPr>
          <w:p w14:paraId="01067A53" w14:textId="77777777" w:rsidR="00574741" w:rsidRPr="005D3F73" w:rsidRDefault="00574741" w:rsidP="00E300A3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91" w:type="dxa"/>
          </w:tcPr>
          <w:p w14:paraId="708F63F1" w14:textId="7143DBDE" w:rsidR="00574741" w:rsidRDefault="00EE492E" w:rsidP="00E300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алюминий, гранулы, 10 г</w:t>
            </w:r>
          </w:p>
        </w:tc>
        <w:tc>
          <w:tcPr>
            <w:tcW w:w="1037" w:type="dxa"/>
          </w:tcPr>
          <w:p w14:paraId="47FA11AF" w14:textId="5356D98B" w:rsidR="00574741" w:rsidRDefault="00EE492E" w:rsidP="00C30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74741" w14:paraId="79AA522F" w14:textId="77777777" w:rsidTr="00683E73">
        <w:trPr>
          <w:jc w:val="center"/>
        </w:trPr>
        <w:tc>
          <w:tcPr>
            <w:tcW w:w="970" w:type="dxa"/>
          </w:tcPr>
          <w:p w14:paraId="18319E99" w14:textId="77777777" w:rsidR="00574741" w:rsidRPr="005D3F73" w:rsidRDefault="00574741" w:rsidP="00E300A3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91" w:type="dxa"/>
          </w:tcPr>
          <w:p w14:paraId="429E0F9A" w14:textId="528744BF" w:rsidR="00574741" w:rsidRDefault="00776A4E" w:rsidP="00E300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железо, порошок, 20 г</w:t>
            </w:r>
          </w:p>
        </w:tc>
        <w:tc>
          <w:tcPr>
            <w:tcW w:w="1037" w:type="dxa"/>
          </w:tcPr>
          <w:p w14:paraId="44C94D61" w14:textId="1574EB59" w:rsidR="00574741" w:rsidRDefault="00776A4E" w:rsidP="00C30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76A4E" w14:paraId="4EF94C0E" w14:textId="77777777" w:rsidTr="00683E73">
        <w:trPr>
          <w:jc w:val="center"/>
        </w:trPr>
        <w:tc>
          <w:tcPr>
            <w:tcW w:w="970" w:type="dxa"/>
          </w:tcPr>
          <w:p w14:paraId="108027BD" w14:textId="77777777" w:rsidR="00776A4E" w:rsidRPr="005D3F73" w:rsidRDefault="00776A4E" w:rsidP="00E300A3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91" w:type="dxa"/>
          </w:tcPr>
          <w:p w14:paraId="1F814A04" w14:textId="2A653851" w:rsidR="00776A4E" w:rsidRDefault="00776A4E" w:rsidP="00E300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цинк, гранулы, 10</w:t>
            </w:r>
          </w:p>
        </w:tc>
        <w:tc>
          <w:tcPr>
            <w:tcW w:w="1037" w:type="dxa"/>
          </w:tcPr>
          <w:p w14:paraId="3E013273" w14:textId="6A09CFC7" w:rsidR="00776A4E" w:rsidRDefault="00776A4E" w:rsidP="00C30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76A4E" w14:paraId="0BB13D36" w14:textId="77777777" w:rsidTr="00683E73">
        <w:trPr>
          <w:jc w:val="center"/>
        </w:trPr>
        <w:tc>
          <w:tcPr>
            <w:tcW w:w="970" w:type="dxa"/>
          </w:tcPr>
          <w:p w14:paraId="7B8BB141" w14:textId="77777777" w:rsidR="00776A4E" w:rsidRPr="005D3F73" w:rsidRDefault="00776A4E" w:rsidP="00E300A3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91" w:type="dxa"/>
          </w:tcPr>
          <w:p w14:paraId="391C0B57" w14:textId="082E489B" w:rsidR="00776A4E" w:rsidRDefault="00776A4E" w:rsidP="00E300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медь, порошок, 20 г</w:t>
            </w:r>
          </w:p>
        </w:tc>
        <w:tc>
          <w:tcPr>
            <w:tcW w:w="1037" w:type="dxa"/>
          </w:tcPr>
          <w:p w14:paraId="03EBE4B2" w14:textId="72A4193A" w:rsidR="00776A4E" w:rsidRDefault="00776A4E" w:rsidP="00C30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76A4E" w14:paraId="12D75AD2" w14:textId="77777777" w:rsidTr="00683E73">
        <w:trPr>
          <w:jc w:val="center"/>
        </w:trPr>
        <w:tc>
          <w:tcPr>
            <w:tcW w:w="970" w:type="dxa"/>
          </w:tcPr>
          <w:p w14:paraId="07FB23FB" w14:textId="77777777" w:rsidR="00776A4E" w:rsidRPr="005D3F73" w:rsidRDefault="00776A4E" w:rsidP="00E300A3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91" w:type="dxa"/>
          </w:tcPr>
          <w:p w14:paraId="48A00E5D" w14:textId="2576A779" w:rsidR="00776A4E" w:rsidRPr="00776A4E" w:rsidRDefault="00776A4E" w:rsidP="00E300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оксид меди </w:t>
            </w:r>
            <w:r w:rsidRPr="00776A4E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776A4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порошок, 20 г</w:t>
            </w:r>
          </w:p>
        </w:tc>
        <w:tc>
          <w:tcPr>
            <w:tcW w:w="1037" w:type="dxa"/>
          </w:tcPr>
          <w:p w14:paraId="3F53F47E" w14:textId="6394A9C4" w:rsidR="00776A4E" w:rsidRDefault="00776A4E" w:rsidP="00C30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76A4E" w14:paraId="2FFC9247" w14:textId="77777777" w:rsidTr="00683E73">
        <w:trPr>
          <w:jc w:val="center"/>
        </w:trPr>
        <w:tc>
          <w:tcPr>
            <w:tcW w:w="970" w:type="dxa"/>
          </w:tcPr>
          <w:p w14:paraId="5EF146A8" w14:textId="77777777" w:rsidR="00776A4E" w:rsidRPr="005D3F73" w:rsidRDefault="00776A4E" w:rsidP="00E300A3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91" w:type="dxa"/>
          </w:tcPr>
          <w:p w14:paraId="693094DD" w14:textId="5941C1C8" w:rsidR="00776A4E" w:rsidRDefault="00776A4E" w:rsidP="00E300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оксид магния, порошок, 20 г</w:t>
            </w:r>
          </w:p>
        </w:tc>
        <w:tc>
          <w:tcPr>
            <w:tcW w:w="1037" w:type="dxa"/>
          </w:tcPr>
          <w:p w14:paraId="07CBC977" w14:textId="4AB3FFFB" w:rsidR="00776A4E" w:rsidRDefault="00776A4E" w:rsidP="00C30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76A4E" w14:paraId="68A6D10E" w14:textId="77777777" w:rsidTr="00683E73">
        <w:trPr>
          <w:jc w:val="center"/>
        </w:trPr>
        <w:tc>
          <w:tcPr>
            <w:tcW w:w="970" w:type="dxa"/>
          </w:tcPr>
          <w:p w14:paraId="0AFA749E" w14:textId="77777777" w:rsidR="00776A4E" w:rsidRPr="005D3F73" w:rsidRDefault="00776A4E" w:rsidP="00E300A3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91" w:type="dxa"/>
          </w:tcPr>
          <w:p w14:paraId="45587F2E" w14:textId="7670105B" w:rsidR="00776A4E" w:rsidRDefault="00776A4E" w:rsidP="00E300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соляная кислота, 10 % раствор, 250 мл</w:t>
            </w:r>
          </w:p>
        </w:tc>
        <w:tc>
          <w:tcPr>
            <w:tcW w:w="1037" w:type="dxa"/>
          </w:tcPr>
          <w:p w14:paraId="6F13E0E0" w14:textId="44305A89" w:rsidR="00776A4E" w:rsidRDefault="00776A4E" w:rsidP="00C30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76A4E" w14:paraId="71DDF31C" w14:textId="77777777" w:rsidTr="00683E73">
        <w:trPr>
          <w:jc w:val="center"/>
        </w:trPr>
        <w:tc>
          <w:tcPr>
            <w:tcW w:w="970" w:type="dxa"/>
          </w:tcPr>
          <w:p w14:paraId="44A65BCE" w14:textId="77777777" w:rsidR="00776A4E" w:rsidRPr="005D3F73" w:rsidRDefault="00776A4E" w:rsidP="00E300A3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91" w:type="dxa"/>
          </w:tcPr>
          <w:p w14:paraId="3D1CC607" w14:textId="14190DD6" w:rsidR="00776A4E" w:rsidRDefault="00776A4E" w:rsidP="00E300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серная кислота, 25 % раствор, 250 мл</w:t>
            </w:r>
          </w:p>
        </w:tc>
        <w:tc>
          <w:tcPr>
            <w:tcW w:w="1037" w:type="dxa"/>
          </w:tcPr>
          <w:p w14:paraId="13E5CC5E" w14:textId="4C32E36E" w:rsidR="00776A4E" w:rsidRDefault="00776A4E" w:rsidP="00C30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76A4E" w14:paraId="557D19DB" w14:textId="77777777" w:rsidTr="00683E73">
        <w:trPr>
          <w:jc w:val="center"/>
        </w:trPr>
        <w:tc>
          <w:tcPr>
            <w:tcW w:w="970" w:type="dxa"/>
          </w:tcPr>
          <w:p w14:paraId="6E8B89B0" w14:textId="77777777" w:rsidR="00776A4E" w:rsidRPr="005D3F73" w:rsidRDefault="00776A4E" w:rsidP="00E300A3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91" w:type="dxa"/>
          </w:tcPr>
          <w:p w14:paraId="7A2E121B" w14:textId="20347647" w:rsidR="00776A4E" w:rsidRDefault="00776A4E" w:rsidP="00E300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гидроксид натрия, 10 % раствор, 250 мл</w:t>
            </w:r>
          </w:p>
        </w:tc>
        <w:tc>
          <w:tcPr>
            <w:tcW w:w="1037" w:type="dxa"/>
          </w:tcPr>
          <w:p w14:paraId="547988AC" w14:textId="17AA49BA" w:rsidR="00776A4E" w:rsidRDefault="00776A4E" w:rsidP="00C30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76A4E" w14:paraId="6293B62C" w14:textId="77777777" w:rsidTr="00683E73">
        <w:trPr>
          <w:jc w:val="center"/>
        </w:trPr>
        <w:tc>
          <w:tcPr>
            <w:tcW w:w="970" w:type="dxa"/>
          </w:tcPr>
          <w:p w14:paraId="216B0AB6" w14:textId="77777777" w:rsidR="00776A4E" w:rsidRPr="005D3F73" w:rsidRDefault="00776A4E" w:rsidP="00E300A3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91" w:type="dxa"/>
          </w:tcPr>
          <w:p w14:paraId="2286A32A" w14:textId="7ADB266E" w:rsidR="00776A4E" w:rsidRDefault="00776A4E" w:rsidP="00E300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гидроксид кальция, насыщенный раствор, 50 мл</w:t>
            </w:r>
          </w:p>
        </w:tc>
        <w:tc>
          <w:tcPr>
            <w:tcW w:w="1037" w:type="dxa"/>
          </w:tcPr>
          <w:p w14:paraId="222E3AD5" w14:textId="445E3D33" w:rsidR="00776A4E" w:rsidRDefault="00776A4E" w:rsidP="00C30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76A4E" w14:paraId="546D78BC" w14:textId="77777777" w:rsidTr="00683E73">
        <w:trPr>
          <w:jc w:val="center"/>
        </w:trPr>
        <w:tc>
          <w:tcPr>
            <w:tcW w:w="970" w:type="dxa"/>
          </w:tcPr>
          <w:p w14:paraId="59198A1F" w14:textId="77777777" w:rsidR="00776A4E" w:rsidRPr="005D3F73" w:rsidRDefault="00776A4E" w:rsidP="00E300A3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91" w:type="dxa"/>
          </w:tcPr>
          <w:p w14:paraId="43D4B3FC" w14:textId="6E5EB54D" w:rsidR="00776A4E" w:rsidRDefault="00776A4E" w:rsidP="00E300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хлорид натрия, 5 %раствор, 50 мл</w:t>
            </w:r>
          </w:p>
        </w:tc>
        <w:tc>
          <w:tcPr>
            <w:tcW w:w="1037" w:type="dxa"/>
          </w:tcPr>
          <w:p w14:paraId="52099387" w14:textId="425E3AC4" w:rsidR="00776A4E" w:rsidRDefault="00776A4E" w:rsidP="00C30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76A4E" w14:paraId="1B2EE079" w14:textId="77777777" w:rsidTr="00683E73">
        <w:trPr>
          <w:jc w:val="center"/>
        </w:trPr>
        <w:tc>
          <w:tcPr>
            <w:tcW w:w="970" w:type="dxa"/>
          </w:tcPr>
          <w:p w14:paraId="2FE05590" w14:textId="77777777" w:rsidR="00776A4E" w:rsidRPr="005D3F73" w:rsidRDefault="00776A4E" w:rsidP="00E300A3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91" w:type="dxa"/>
          </w:tcPr>
          <w:p w14:paraId="4C3F3B4C" w14:textId="74504364" w:rsidR="00776A4E" w:rsidRDefault="00683E73" w:rsidP="00E300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хлорид лития, 5 %, раствор, 50 мл</w:t>
            </w:r>
          </w:p>
        </w:tc>
        <w:tc>
          <w:tcPr>
            <w:tcW w:w="1037" w:type="dxa"/>
          </w:tcPr>
          <w:p w14:paraId="30D29F1D" w14:textId="46363988" w:rsidR="00776A4E" w:rsidRDefault="00683E73" w:rsidP="00C30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76A4E" w14:paraId="5167B89D" w14:textId="77777777" w:rsidTr="00683E73">
        <w:trPr>
          <w:jc w:val="center"/>
        </w:trPr>
        <w:tc>
          <w:tcPr>
            <w:tcW w:w="970" w:type="dxa"/>
          </w:tcPr>
          <w:p w14:paraId="7BF4AA85" w14:textId="77777777" w:rsidR="00776A4E" w:rsidRPr="005D3F73" w:rsidRDefault="00776A4E" w:rsidP="00E300A3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91" w:type="dxa"/>
          </w:tcPr>
          <w:p w14:paraId="743EA3EE" w14:textId="2949E6F5" w:rsidR="00776A4E" w:rsidRDefault="00683E73" w:rsidP="00E300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хлорид кальция, 5%, раствор, 100 мл</w:t>
            </w:r>
          </w:p>
        </w:tc>
        <w:tc>
          <w:tcPr>
            <w:tcW w:w="1037" w:type="dxa"/>
          </w:tcPr>
          <w:p w14:paraId="2223C5CB" w14:textId="0CF76FF8" w:rsidR="00776A4E" w:rsidRDefault="00683E73" w:rsidP="00C30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76A4E" w14:paraId="5D2F8314" w14:textId="77777777" w:rsidTr="00683E73">
        <w:trPr>
          <w:jc w:val="center"/>
        </w:trPr>
        <w:tc>
          <w:tcPr>
            <w:tcW w:w="970" w:type="dxa"/>
          </w:tcPr>
          <w:p w14:paraId="5A9C684E" w14:textId="77777777" w:rsidR="00776A4E" w:rsidRPr="005D3F73" w:rsidRDefault="00776A4E" w:rsidP="00E300A3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91" w:type="dxa"/>
          </w:tcPr>
          <w:p w14:paraId="3D5A4CC8" w14:textId="7F76E61D" w:rsidR="00776A4E" w:rsidRPr="00683E73" w:rsidRDefault="00683E73" w:rsidP="00E300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хлорид меди </w:t>
            </w:r>
            <w:r w:rsidRPr="00683E73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), 5 % раствор, 50 мл</w:t>
            </w:r>
          </w:p>
        </w:tc>
        <w:tc>
          <w:tcPr>
            <w:tcW w:w="1037" w:type="dxa"/>
          </w:tcPr>
          <w:p w14:paraId="4C406355" w14:textId="1B873AEF" w:rsidR="00776A4E" w:rsidRDefault="00683E73" w:rsidP="00C30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76A4E" w14:paraId="57F0AB6D" w14:textId="77777777" w:rsidTr="00683E73">
        <w:trPr>
          <w:jc w:val="center"/>
        </w:trPr>
        <w:tc>
          <w:tcPr>
            <w:tcW w:w="970" w:type="dxa"/>
          </w:tcPr>
          <w:p w14:paraId="0E18F5D2" w14:textId="77777777" w:rsidR="00776A4E" w:rsidRPr="005D3F73" w:rsidRDefault="00776A4E" w:rsidP="00E300A3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91" w:type="dxa"/>
          </w:tcPr>
          <w:p w14:paraId="6E9B40EB" w14:textId="0F66CFF6" w:rsidR="00776A4E" w:rsidRDefault="00683E73" w:rsidP="00E300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хлорид алюминия, 5% раствор, 50 мл</w:t>
            </w:r>
          </w:p>
        </w:tc>
        <w:tc>
          <w:tcPr>
            <w:tcW w:w="1037" w:type="dxa"/>
          </w:tcPr>
          <w:p w14:paraId="55166A16" w14:textId="7644D9B8" w:rsidR="00776A4E" w:rsidRDefault="00683E73" w:rsidP="00C30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76A4E" w14:paraId="3AC46BBC" w14:textId="77777777" w:rsidTr="00683E73">
        <w:trPr>
          <w:jc w:val="center"/>
        </w:trPr>
        <w:tc>
          <w:tcPr>
            <w:tcW w:w="970" w:type="dxa"/>
          </w:tcPr>
          <w:p w14:paraId="3EFB4480" w14:textId="77777777" w:rsidR="00776A4E" w:rsidRPr="005D3F73" w:rsidRDefault="00776A4E" w:rsidP="00E300A3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91" w:type="dxa"/>
          </w:tcPr>
          <w:p w14:paraId="487FA975" w14:textId="644C34A7" w:rsidR="00776A4E" w:rsidRPr="00683E73" w:rsidRDefault="00683E73" w:rsidP="00E300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хлорид железа </w:t>
            </w:r>
            <w:r w:rsidRPr="00683E73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), 5% раствор, 50 мл</w:t>
            </w:r>
          </w:p>
        </w:tc>
        <w:tc>
          <w:tcPr>
            <w:tcW w:w="1037" w:type="dxa"/>
          </w:tcPr>
          <w:p w14:paraId="6494C7DE" w14:textId="0FB9C1CB" w:rsidR="00776A4E" w:rsidRDefault="00683E73" w:rsidP="00C30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76A4E" w14:paraId="3531FAB1" w14:textId="77777777" w:rsidTr="00683E73">
        <w:trPr>
          <w:jc w:val="center"/>
        </w:trPr>
        <w:tc>
          <w:tcPr>
            <w:tcW w:w="970" w:type="dxa"/>
          </w:tcPr>
          <w:p w14:paraId="6BEEC595" w14:textId="77777777" w:rsidR="00776A4E" w:rsidRPr="005D3F73" w:rsidRDefault="00776A4E" w:rsidP="00E300A3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91" w:type="dxa"/>
          </w:tcPr>
          <w:p w14:paraId="421EE8B4" w14:textId="5A8CD571" w:rsidR="00776A4E" w:rsidRDefault="00683E73" w:rsidP="00E300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хлорид аммония, 5 %раствор, 50 мл</w:t>
            </w:r>
          </w:p>
        </w:tc>
        <w:tc>
          <w:tcPr>
            <w:tcW w:w="1037" w:type="dxa"/>
          </w:tcPr>
          <w:p w14:paraId="36D219BB" w14:textId="67E523AB" w:rsidR="00776A4E" w:rsidRDefault="00683E73" w:rsidP="00C30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76A4E" w14:paraId="782220FC" w14:textId="77777777" w:rsidTr="00683E73">
        <w:trPr>
          <w:jc w:val="center"/>
        </w:trPr>
        <w:tc>
          <w:tcPr>
            <w:tcW w:w="970" w:type="dxa"/>
          </w:tcPr>
          <w:p w14:paraId="3C2AD12D" w14:textId="77777777" w:rsidR="00776A4E" w:rsidRPr="005D3F73" w:rsidRDefault="00776A4E" w:rsidP="00E300A3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91" w:type="dxa"/>
          </w:tcPr>
          <w:p w14:paraId="51A78DCD" w14:textId="3B177BD9" w:rsidR="00776A4E" w:rsidRDefault="00683E73" w:rsidP="00E300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хлорид бария, 1% раствор, 150 мл</w:t>
            </w:r>
          </w:p>
        </w:tc>
        <w:tc>
          <w:tcPr>
            <w:tcW w:w="1037" w:type="dxa"/>
          </w:tcPr>
          <w:p w14:paraId="23F7E53D" w14:textId="66A7FB98" w:rsidR="00776A4E" w:rsidRDefault="00683E73" w:rsidP="00C30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76A4E" w14:paraId="5B5D84EC" w14:textId="77777777" w:rsidTr="00683E73">
        <w:trPr>
          <w:jc w:val="center"/>
        </w:trPr>
        <w:tc>
          <w:tcPr>
            <w:tcW w:w="970" w:type="dxa"/>
          </w:tcPr>
          <w:p w14:paraId="20B26672" w14:textId="77777777" w:rsidR="00776A4E" w:rsidRPr="005D3F73" w:rsidRDefault="00776A4E" w:rsidP="00E300A3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91" w:type="dxa"/>
          </w:tcPr>
          <w:p w14:paraId="7710DD08" w14:textId="556BDD8B" w:rsidR="00776A4E" w:rsidRDefault="00683E73" w:rsidP="00E300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сульфат натрия, 5% раствор, 50 мл</w:t>
            </w:r>
          </w:p>
        </w:tc>
        <w:tc>
          <w:tcPr>
            <w:tcW w:w="1037" w:type="dxa"/>
          </w:tcPr>
          <w:p w14:paraId="5CFC6FE5" w14:textId="261F09D8" w:rsidR="00776A4E" w:rsidRDefault="00683E73" w:rsidP="00C30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76A4E" w14:paraId="771C719C" w14:textId="77777777" w:rsidTr="00683E73">
        <w:trPr>
          <w:jc w:val="center"/>
        </w:trPr>
        <w:tc>
          <w:tcPr>
            <w:tcW w:w="970" w:type="dxa"/>
          </w:tcPr>
          <w:p w14:paraId="310D2AF1" w14:textId="77777777" w:rsidR="00776A4E" w:rsidRPr="005D3F73" w:rsidRDefault="00776A4E" w:rsidP="00E300A3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91" w:type="dxa"/>
          </w:tcPr>
          <w:p w14:paraId="613526BB" w14:textId="0FC96FF9" w:rsidR="00776A4E" w:rsidRDefault="00683E73" w:rsidP="00E300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сульфат магния, 5 %раствор, 50 мл</w:t>
            </w:r>
          </w:p>
        </w:tc>
        <w:tc>
          <w:tcPr>
            <w:tcW w:w="1037" w:type="dxa"/>
          </w:tcPr>
          <w:p w14:paraId="4F1BC334" w14:textId="3DD96864" w:rsidR="00776A4E" w:rsidRDefault="00683E73" w:rsidP="00C30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76A4E" w14:paraId="65BD3AD5" w14:textId="77777777" w:rsidTr="00683E73">
        <w:trPr>
          <w:jc w:val="center"/>
        </w:trPr>
        <w:tc>
          <w:tcPr>
            <w:tcW w:w="970" w:type="dxa"/>
          </w:tcPr>
          <w:p w14:paraId="7A0EFA14" w14:textId="77777777" w:rsidR="00776A4E" w:rsidRPr="005D3F73" w:rsidRDefault="00776A4E" w:rsidP="00E300A3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91" w:type="dxa"/>
          </w:tcPr>
          <w:p w14:paraId="2B9CC747" w14:textId="4E1DB2D4" w:rsidR="00776A4E" w:rsidRPr="00683E73" w:rsidRDefault="00683E73" w:rsidP="00E300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сульфат меди </w:t>
            </w:r>
            <w:r w:rsidRPr="00683E73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), 5 %раст</w:t>
            </w:r>
            <w:r w:rsidR="00C3035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ор, 50 мл</w:t>
            </w:r>
          </w:p>
        </w:tc>
        <w:tc>
          <w:tcPr>
            <w:tcW w:w="1037" w:type="dxa"/>
          </w:tcPr>
          <w:p w14:paraId="3895CBEE" w14:textId="568275CB" w:rsidR="00776A4E" w:rsidRDefault="00683E73" w:rsidP="00C30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76A4E" w14:paraId="65B3A106" w14:textId="77777777" w:rsidTr="00683E73">
        <w:trPr>
          <w:jc w:val="center"/>
        </w:trPr>
        <w:tc>
          <w:tcPr>
            <w:tcW w:w="970" w:type="dxa"/>
          </w:tcPr>
          <w:p w14:paraId="54AA47EF" w14:textId="77777777" w:rsidR="00776A4E" w:rsidRPr="005D3F73" w:rsidRDefault="00776A4E" w:rsidP="00E300A3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91" w:type="dxa"/>
          </w:tcPr>
          <w:p w14:paraId="23967F7B" w14:textId="3670AA04" w:rsidR="00776A4E" w:rsidRPr="00683E73" w:rsidRDefault="00683E73" w:rsidP="00E300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сульфат железа </w:t>
            </w:r>
            <w:r w:rsidRPr="00683E73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), 5 % раствор, 50 мл</w:t>
            </w:r>
          </w:p>
        </w:tc>
        <w:tc>
          <w:tcPr>
            <w:tcW w:w="1037" w:type="dxa"/>
          </w:tcPr>
          <w:p w14:paraId="5FA55B7D" w14:textId="1B373C30" w:rsidR="00776A4E" w:rsidRDefault="00683E73" w:rsidP="00C30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83E73" w14:paraId="0CF426EF" w14:textId="77777777" w:rsidTr="00683E73">
        <w:trPr>
          <w:jc w:val="center"/>
        </w:trPr>
        <w:tc>
          <w:tcPr>
            <w:tcW w:w="970" w:type="dxa"/>
          </w:tcPr>
          <w:p w14:paraId="172A78EB" w14:textId="77777777" w:rsidR="00683E73" w:rsidRPr="005D3F73" w:rsidRDefault="00683E73" w:rsidP="00E300A3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91" w:type="dxa"/>
          </w:tcPr>
          <w:p w14:paraId="536D9175" w14:textId="25EFE534" w:rsidR="00683E73" w:rsidRDefault="00683E73" w:rsidP="00E300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сульфат цинка, 5% раствор, 50 мл</w:t>
            </w:r>
          </w:p>
        </w:tc>
        <w:tc>
          <w:tcPr>
            <w:tcW w:w="1037" w:type="dxa"/>
          </w:tcPr>
          <w:p w14:paraId="2D721749" w14:textId="7F38AFBD" w:rsidR="00683E73" w:rsidRDefault="00683E73" w:rsidP="00C30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83E73" w14:paraId="0833282A" w14:textId="77777777" w:rsidTr="00683E73">
        <w:trPr>
          <w:jc w:val="center"/>
        </w:trPr>
        <w:tc>
          <w:tcPr>
            <w:tcW w:w="970" w:type="dxa"/>
          </w:tcPr>
          <w:p w14:paraId="36A61C6F" w14:textId="77777777" w:rsidR="00683E73" w:rsidRPr="005D3F73" w:rsidRDefault="00683E73" w:rsidP="00E300A3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91" w:type="dxa"/>
          </w:tcPr>
          <w:p w14:paraId="1D9DA279" w14:textId="3CBADA2D" w:rsidR="00683E73" w:rsidRDefault="00683E73" w:rsidP="00E300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сульфат алюминия, 5% раствор, 50 мл</w:t>
            </w:r>
          </w:p>
        </w:tc>
        <w:tc>
          <w:tcPr>
            <w:tcW w:w="1037" w:type="dxa"/>
          </w:tcPr>
          <w:p w14:paraId="436EAEC2" w14:textId="6750B534" w:rsidR="00683E73" w:rsidRDefault="00683E73" w:rsidP="00C30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83E73" w14:paraId="132B901D" w14:textId="77777777" w:rsidTr="00683E73">
        <w:trPr>
          <w:jc w:val="center"/>
        </w:trPr>
        <w:tc>
          <w:tcPr>
            <w:tcW w:w="970" w:type="dxa"/>
          </w:tcPr>
          <w:p w14:paraId="35D97215" w14:textId="77777777" w:rsidR="00683E73" w:rsidRPr="005D3F73" w:rsidRDefault="00683E73" w:rsidP="00E300A3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91" w:type="dxa"/>
          </w:tcPr>
          <w:p w14:paraId="71FA4E0B" w14:textId="4654EB2D" w:rsidR="00683E73" w:rsidRDefault="00683E73" w:rsidP="00E300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сульфат аммония, 5 % раствор, 50 мл</w:t>
            </w:r>
          </w:p>
        </w:tc>
        <w:tc>
          <w:tcPr>
            <w:tcW w:w="1037" w:type="dxa"/>
          </w:tcPr>
          <w:p w14:paraId="2A90E19A" w14:textId="42CEF5C3" w:rsidR="00683E73" w:rsidRDefault="00683E73" w:rsidP="00C30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83E73" w14:paraId="53F81B8E" w14:textId="77777777" w:rsidTr="00683E73">
        <w:trPr>
          <w:jc w:val="center"/>
        </w:trPr>
        <w:tc>
          <w:tcPr>
            <w:tcW w:w="970" w:type="dxa"/>
          </w:tcPr>
          <w:p w14:paraId="3C01FCBC" w14:textId="77777777" w:rsidR="00683E73" w:rsidRPr="005D3F73" w:rsidRDefault="00683E73" w:rsidP="00E300A3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91" w:type="dxa"/>
          </w:tcPr>
          <w:p w14:paraId="33498C84" w14:textId="34864FC4" w:rsidR="00683E73" w:rsidRDefault="008B7DA0" w:rsidP="008B7D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карбонат натрия, 5 % раствор, 100 г</w:t>
            </w:r>
          </w:p>
        </w:tc>
        <w:tc>
          <w:tcPr>
            <w:tcW w:w="1037" w:type="dxa"/>
          </w:tcPr>
          <w:p w14:paraId="27A08417" w14:textId="20BF6765" w:rsidR="00683E73" w:rsidRDefault="008B7DA0" w:rsidP="00C30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83E73" w14:paraId="72A1DF2A" w14:textId="77777777" w:rsidTr="00683E73">
        <w:trPr>
          <w:jc w:val="center"/>
        </w:trPr>
        <w:tc>
          <w:tcPr>
            <w:tcW w:w="970" w:type="dxa"/>
          </w:tcPr>
          <w:p w14:paraId="0BD40EF6" w14:textId="77777777" w:rsidR="00683E73" w:rsidRPr="005D3F73" w:rsidRDefault="00683E73" w:rsidP="00E300A3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91" w:type="dxa"/>
          </w:tcPr>
          <w:p w14:paraId="614EBAEC" w14:textId="1FAED08C" w:rsidR="00683E73" w:rsidRDefault="008B7DA0" w:rsidP="00E300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карбонат кальция, мрамор, 10 г</w:t>
            </w:r>
          </w:p>
        </w:tc>
        <w:tc>
          <w:tcPr>
            <w:tcW w:w="1037" w:type="dxa"/>
          </w:tcPr>
          <w:p w14:paraId="2465DB7C" w14:textId="10834322" w:rsidR="00683E73" w:rsidRDefault="008B7DA0" w:rsidP="00C30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83E73" w14:paraId="017410A6" w14:textId="77777777" w:rsidTr="00683E73">
        <w:trPr>
          <w:jc w:val="center"/>
        </w:trPr>
        <w:tc>
          <w:tcPr>
            <w:tcW w:w="970" w:type="dxa"/>
          </w:tcPr>
          <w:p w14:paraId="3852A94E" w14:textId="77777777" w:rsidR="00683E73" w:rsidRPr="005D3F73" w:rsidRDefault="00683E73" w:rsidP="00E300A3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91" w:type="dxa"/>
          </w:tcPr>
          <w:p w14:paraId="5635F073" w14:textId="16B332A4" w:rsidR="00683E73" w:rsidRDefault="008B7DA0" w:rsidP="00E300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гидрокарбонат натрия, 5% раствор, 50 мл</w:t>
            </w:r>
          </w:p>
        </w:tc>
        <w:tc>
          <w:tcPr>
            <w:tcW w:w="1037" w:type="dxa"/>
          </w:tcPr>
          <w:p w14:paraId="6E5657D2" w14:textId="73AA7566" w:rsidR="00683E73" w:rsidRDefault="008B7DA0" w:rsidP="00C30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83E73" w14:paraId="5A91B1B3" w14:textId="77777777" w:rsidTr="00683E73">
        <w:trPr>
          <w:jc w:val="center"/>
        </w:trPr>
        <w:tc>
          <w:tcPr>
            <w:tcW w:w="970" w:type="dxa"/>
          </w:tcPr>
          <w:p w14:paraId="63D4B23A" w14:textId="77777777" w:rsidR="00683E73" w:rsidRPr="005D3F73" w:rsidRDefault="00683E73" w:rsidP="00E300A3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91" w:type="dxa"/>
          </w:tcPr>
          <w:p w14:paraId="71C6477D" w14:textId="6D66B041" w:rsidR="00683E73" w:rsidRDefault="008B7DA0" w:rsidP="00E300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ортофосфат натрия, 5% раствор, 150 мл</w:t>
            </w:r>
          </w:p>
        </w:tc>
        <w:tc>
          <w:tcPr>
            <w:tcW w:w="1037" w:type="dxa"/>
          </w:tcPr>
          <w:p w14:paraId="5EB1803E" w14:textId="3D994BC6" w:rsidR="00683E73" w:rsidRDefault="008B7DA0" w:rsidP="00C30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83E73" w14:paraId="42011201" w14:textId="77777777" w:rsidTr="00683E73">
        <w:trPr>
          <w:jc w:val="center"/>
        </w:trPr>
        <w:tc>
          <w:tcPr>
            <w:tcW w:w="970" w:type="dxa"/>
          </w:tcPr>
          <w:p w14:paraId="766CC5FE" w14:textId="77777777" w:rsidR="00683E73" w:rsidRPr="005D3F73" w:rsidRDefault="00683E73" w:rsidP="00E300A3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91" w:type="dxa"/>
          </w:tcPr>
          <w:p w14:paraId="45F4A286" w14:textId="56A88CB5" w:rsidR="00683E73" w:rsidRDefault="008B7DA0" w:rsidP="00E300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бромид натрия, 5% раствор, 50 мл</w:t>
            </w:r>
          </w:p>
        </w:tc>
        <w:tc>
          <w:tcPr>
            <w:tcW w:w="1037" w:type="dxa"/>
          </w:tcPr>
          <w:p w14:paraId="550BD541" w14:textId="1B2AE867" w:rsidR="00683E73" w:rsidRDefault="008B7DA0" w:rsidP="00C30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83E73" w14:paraId="4236AB9A" w14:textId="77777777" w:rsidTr="00683E73">
        <w:trPr>
          <w:jc w:val="center"/>
        </w:trPr>
        <w:tc>
          <w:tcPr>
            <w:tcW w:w="970" w:type="dxa"/>
          </w:tcPr>
          <w:p w14:paraId="4850AC9B" w14:textId="77777777" w:rsidR="00683E73" w:rsidRPr="005D3F73" w:rsidRDefault="00683E73" w:rsidP="00E300A3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91" w:type="dxa"/>
          </w:tcPr>
          <w:p w14:paraId="59FA9504" w14:textId="3CFCCA77" w:rsidR="00683E73" w:rsidRDefault="008B7DA0" w:rsidP="00E300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йодид калия, 5% раствор, 50 мл</w:t>
            </w:r>
          </w:p>
        </w:tc>
        <w:tc>
          <w:tcPr>
            <w:tcW w:w="1037" w:type="dxa"/>
          </w:tcPr>
          <w:p w14:paraId="7D33AB11" w14:textId="48F00169" w:rsidR="00683E73" w:rsidRDefault="008B7DA0" w:rsidP="00C30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83E73" w14:paraId="783B000C" w14:textId="77777777" w:rsidTr="00683E73">
        <w:trPr>
          <w:jc w:val="center"/>
        </w:trPr>
        <w:tc>
          <w:tcPr>
            <w:tcW w:w="970" w:type="dxa"/>
          </w:tcPr>
          <w:p w14:paraId="2FC4A05A" w14:textId="77777777" w:rsidR="00683E73" w:rsidRPr="005D3F73" w:rsidRDefault="00683E73" w:rsidP="00E300A3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91" w:type="dxa"/>
          </w:tcPr>
          <w:p w14:paraId="254857F7" w14:textId="1400DDA5" w:rsidR="00683E73" w:rsidRDefault="008B7DA0" w:rsidP="00E300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нитрат бария, 5%, раствор, 50 мл</w:t>
            </w:r>
          </w:p>
        </w:tc>
        <w:tc>
          <w:tcPr>
            <w:tcW w:w="1037" w:type="dxa"/>
          </w:tcPr>
          <w:p w14:paraId="63636C34" w14:textId="0043CF39" w:rsidR="00683E73" w:rsidRDefault="008B7DA0" w:rsidP="00C30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83E73" w14:paraId="1659861B" w14:textId="77777777" w:rsidTr="00683E73">
        <w:trPr>
          <w:jc w:val="center"/>
        </w:trPr>
        <w:tc>
          <w:tcPr>
            <w:tcW w:w="970" w:type="dxa"/>
          </w:tcPr>
          <w:p w14:paraId="6BD635FF" w14:textId="77777777" w:rsidR="00683E73" w:rsidRPr="005D3F73" w:rsidRDefault="00683E73" w:rsidP="00E300A3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91" w:type="dxa"/>
          </w:tcPr>
          <w:p w14:paraId="13E27213" w14:textId="34FFA75C" w:rsidR="00683E73" w:rsidRDefault="008B7DA0" w:rsidP="00E300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нитрат серебра, 1% раствор, 100 мл</w:t>
            </w:r>
          </w:p>
        </w:tc>
        <w:tc>
          <w:tcPr>
            <w:tcW w:w="1037" w:type="dxa"/>
          </w:tcPr>
          <w:p w14:paraId="713EEEBC" w14:textId="232F4594" w:rsidR="00683E73" w:rsidRDefault="008B7DA0" w:rsidP="00C30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83E73" w14:paraId="572A55DD" w14:textId="77777777" w:rsidTr="00683E73">
        <w:trPr>
          <w:jc w:val="center"/>
        </w:trPr>
        <w:tc>
          <w:tcPr>
            <w:tcW w:w="970" w:type="dxa"/>
          </w:tcPr>
          <w:p w14:paraId="4A4691A1" w14:textId="77777777" w:rsidR="00683E73" w:rsidRPr="005D3F73" w:rsidRDefault="00683E73" w:rsidP="00E300A3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91" w:type="dxa"/>
          </w:tcPr>
          <w:p w14:paraId="104DB245" w14:textId="678D12D5" w:rsidR="00683E73" w:rsidRDefault="008B7DA0" w:rsidP="00E300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аммиак, 10% раствор, 50 мл</w:t>
            </w:r>
          </w:p>
        </w:tc>
        <w:tc>
          <w:tcPr>
            <w:tcW w:w="1037" w:type="dxa"/>
          </w:tcPr>
          <w:p w14:paraId="0FBCC04F" w14:textId="2A186DF1" w:rsidR="00683E73" w:rsidRDefault="008B7DA0" w:rsidP="00C30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83E73" w14:paraId="42FD40E2" w14:textId="77777777" w:rsidTr="00683E73">
        <w:trPr>
          <w:jc w:val="center"/>
        </w:trPr>
        <w:tc>
          <w:tcPr>
            <w:tcW w:w="970" w:type="dxa"/>
          </w:tcPr>
          <w:p w14:paraId="1195C812" w14:textId="77777777" w:rsidR="00683E73" w:rsidRPr="005D3F73" w:rsidRDefault="00683E73" w:rsidP="00E300A3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91" w:type="dxa"/>
          </w:tcPr>
          <w:p w14:paraId="3A2903D3" w14:textId="063E73FF" w:rsidR="00683E73" w:rsidRDefault="008B7DA0" w:rsidP="00E300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пероксид водорода, 3-5% раствор, 50 мл</w:t>
            </w:r>
          </w:p>
        </w:tc>
        <w:tc>
          <w:tcPr>
            <w:tcW w:w="1037" w:type="dxa"/>
          </w:tcPr>
          <w:p w14:paraId="528492B6" w14:textId="24F4AF04" w:rsidR="00683E73" w:rsidRDefault="008B7DA0" w:rsidP="00C30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83E73" w14:paraId="0721489B" w14:textId="77777777" w:rsidTr="00683E73">
        <w:trPr>
          <w:jc w:val="center"/>
        </w:trPr>
        <w:tc>
          <w:tcPr>
            <w:tcW w:w="970" w:type="dxa"/>
          </w:tcPr>
          <w:p w14:paraId="0242F6EE" w14:textId="77777777" w:rsidR="00683E73" w:rsidRPr="005D3F73" w:rsidRDefault="00683E73" w:rsidP="00E300A3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91" w:type="dxa"/>
          </w:tcPr>
          <w:p w14:paraId="5E07ABFA" w14:textId="59EAFAD4" w:rsidR="00683E73" w:rsidRDefault="008B7DA0" w:rsidP="00E300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метиловый оранжевый, 0,1% водно-спиртовой раствор, 50 мл</w:t>
            </w:r>
          </w:p>
        </w:tc>
        <w:tc>
          <w:tcPr>
            <w:tcW w:w="1037" w:type="dxa"/>
          </w:tcPr>
          <w:p w14:paraId="675D7368" w14:textId="26A570B5" w:rsidR="00683E73" w:rsidRDefault="008B7DA0" w:rsidP="00C30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83E73" w14:paraId="16885EAA" w14:textId="77777777" w:rsidTr="00683E73">
        <w:trPr>
          <w:jc w:val="center"/>
        </w:trPr>
        <w:tc>
          <w:tcPr>
            <w:tcW w:w="970" w:type="dxa"/>
          </w:tcPr>
          <w:p w14:paraId="23AAC5EB" w14:textId="77777777" w:rsidR="00683E73" w:rsidRPr="005D3F73" w:rsidRDefault="00683E73" w:rsidP="00E300A3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91" w:type="dxa"/>
          </w:tcPr>
          <w:p w14:paraId="69777EFE" w14:textId="33E1937D" w:rsidR="00683E73" w:rsidRDefault="008B7DA0" w:rsidP="00E300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лакмус, 0,1% раствор, 50 мл</w:t>
            </w:r>
          </w:p>
        </w:tc>
        <w:tc>
          <w:tcPr>
            <w:tcW w:w="1037" w:type="dxa"/>
          </w:tcPr>
          <w:p w14:paraId="284FC013" w14:textId="6FE4040A" w:rsidR="00683E73" w:rsidRDefault="008B7DA0" w:rsidP="00C30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83E73" w14:paraId="51DD3106" w14:textId="77777777" w:rsidTr="00683E73">
        <w:trPr>
          <w:jc w:val="center"/>
        </w:trPr>
        <w:tc>
          <w:tcPr>
            <w:tcW w:w="970" w:type="dxa"/>
          </w:tcPr>
          <w:p w14:paraId="52AF230D" w14:textId="77777777" w:rsidR="00683E73" w:rsidRPr="005D3F73" w:rsidRDefault="00683E73" w:rsidP="00E300A3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91" w:type="dxa"/>
          </w:tcPr>
          <w:p w14:paraId="23E09552" w14:textId="63B8BA8F" w:rsidR="00683E73" w:rsidRDefault="008B7DA0" w:rsidP="00E300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фенолфталеин, 0,1 % водно-спиртовой раствор, 50 мл</w:t>
            </w:r>
          </w:p>
        </w:tc>
        <w:tc>
          <w:tcPr>
            <w:tcW w:w="1037" w:type="dxa"/>
          </w:tcPr>
          <w:p w14:paraId="79CD3E55" w14:textId="40D9DEBC" w:rsidR="00683E73" w:rsidRDefault="008B7DA0" w:rsidP="00C30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83E73" w14:paraId="1376DB26" w14:textId="77777777" w:rsidTr="00683E73">
        <w:trPr>
          <w:jc w:val="center"/>
        </w:trPr>
        <w:tc>
          <w:tcPr>
            <w:tcW w:w="970" w:type="dxa"/>
          </w:tcPr>
          <w:p w14:paraId="694412FE" w14:textId="77777777" w:rsidR="00683E73" w:rsidRPr="005D3F73" w:rsidRDefault="00683E73" w:rsidP="00E300A3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91" w:type="dxa"/>
          </w:tcPr>
          <w:p w14:paraId="73997E5F" w14:textId="71B3C31B" w:rsidR="00683E73" w:rsidRDefault="008C2589" w:rsidP="00E300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хлорид магния, 5% раствор, 50</w:t>
            </w:r>
          </w:p>
        </w:tc>
        <w:tc>
          <w:tcPr>
            <w:tcW w:w="1037" w:type="dxa"/>
          </w:tcPr>
          <w:p w14:paraId="6291EE7B" w14:textId="1850DE85" w:rsidR="00683E73" w:rsidRDefault="008C2589" w:rsidP="00C30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83E73" w14:paraId="46BEF1C9" w14:textId="77777777" w:rsidTr="00683E73">
        <w:trPr>
          <w:jc w:val="center"/>
        </w:trPr>
        <w:tc>
          <w:tcPr>
            <w:tcW w:w="970" w:type="dxa"/>
          </w:tcPr>
          <w:p w14:paraId="31762BC4" w14:textId="77777777" w:rsidR="00683E73" w:rsidRPr="005D3F73" w:rsidRDefault="00683E73" w:rsidP="00E300A3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91" w:type="dxa"/>
          </w:tcPr>
          <w:p w14:paraId="1D79CC35" w14:textId="71754398" w:rsidR="00683E73" w:rsidRDefault="008C2589" w:rsidP="00E300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нитрат калия, 5% раствор, 50 мл</w:t>
            </w:r>
          </w:p>
        </w:tc>
        <w:tc>
          <w:tcPr>
            <w:tcW w:w="1037" w:type="dxa"/>
          </w:tcPr>
          <w:p w14:paraId="649BC419" w14:textId="3AAF0FA9" w:rsidR="00683E73" w:rsidRDefault="008C2589" w:rsidP="00C30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83E73" w14:paraId="182E5E0A" w14:textId="77777777" w:rsidTr="00683E73">
        <w:trPr>
          <w:jc w:val="center"/>
        </w:trPr>
        <w:tc>
          <w:tcPr>
            <w:tcW w:w="970" w:type="dxa"/>
          </w:tcPr>
          <w:p w14:paraId="5EF03AC7" w14:textId="77777777" w:rsidR="00683E73" w:rsidRPr="005D3F73" w:rsidRDefault="00683E73" w:rsidP="00E300A3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91" w:type="dxa"/>
          </w:tcPr>
          <w:p w14:paraId="410BD67C" w14:textId="68F8A062" w:rsidR="00683E73" w:rsidRDefault="008C2589" w:rsidP="00E300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нитрат кальция, 5% раствор, 50 мл</w:t>
            </w:r>
          </w:p>
        </w:tc>
        <w:tc>
          <w:tcPr>
            <w:tcW w:w="1037" w:type="dxa"/>
          </w:tcPr>
          <w:p w14:paraId="7E3025FD" w14:textId="252DAF36" w:rsidR="00683E73" w:rsidRDefault="008C2589" w:rsidP="00C30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C2589" w14:paraId="632FF5C1" w14:textId="77777777" w:rsidTr="00E65BA0">
        <w:trPr>
          <w:trHeight w:val="427"/>
          <w:jc w:val="center"/>
        </w:trPr>
        <w:tc>
          <w:tcPr>
            <w:tcW w:w="970" w:type="dxa"/>
          </w:tcPr>
          <w:p w14:paraId="56C8E25D" w14:textId="77777777" w:rsidR="008C2589" w:rsidRPr="005D3F73" w:rsidRDefault="008C2589" w:rsidP="00E300A3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91" w:type="dxa"/>
          </w:tcPr>
          <w:p w14:paraId="73A0EE69" w14:textId="40BF8954" w:rsidR="008C2589" w:rsidRDefault="008C2589" w:rsidP="00E300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оксид алюминия, 20 г</w:t>
            </w:r>
          </w:p>
        </w:tc>
        <w:tc>
          <w:tcPr>
            <w:tcW w:w="1037" w:type="dxa"/>
          </w:tcPr>
          <w:p w14:paraId="7FE7302C" w14:textId="0F043C8D" w:rsidR="008C2589" w:rsidRDefault="008C2589" w:rsidP="00C30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C2589" w14:paraId="48207B7D" w14:textId="77777777" w:rsidTr="00683E73">
        <w:trPr>
          <w:jc w:val="center"/>
        </w:trPr>
        <w:tc>
          <w:tcPr>
            <w:tcW w:w="970" w:type="dxa"/>
          </w:tcPr>
          <w:p w14:paraId="716C3E69" w14:textId="77777777" w:rsidR="008C2589" w:rsidRPr="005D3F73" w:rsidRDefault="008C2589" w:rsidP="00E300A3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91" w:type="dxa"/>
          </w:tcPr>
          <w:p w14:paraId="60A34544" w14:textId="212E4740" w:rsidR="008C2589" w:rsidRDefault="008C2589" w:rsidP="00E300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оксид кремния, 10 г</w:t>
            </w:r>
          </w:p>
        </w:tc>
        <w:tc>
          <w:tcPr>
            <w:tcW w:w="1037" w:type="dxa"/>
          </w:tcPr>
          <w:p w14:paraId="72A53CF5" w14:textId="077017C1" w:rsidR="008C2589" w:rsidRDefault="008C2589" w:rsidP="00C30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14:paraId="7AE7488B" w14:textId="77777777" w:rsidR="002437B2" w:rsidRDefault="002437B2" w:rsidP="00706D2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4AA18AD" w14:textId="77777777" w:rsidR="00E65BA0" w:rsidRDefault="00E65BA0" w:rsidP="00E65BA0">
      <w:pPr>
        <w:tabs>
          <w:tab w:val="left" w:pos="3885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14FE5EE" w14:textId="2C3126CC" w:rsidR="001463BB" w:rsidRPr="00E300A3" w:rsidRDefault="001463BB" w:rsidP="00E300A3">
      <w:pPr>
        <w:tabs>
          <w:tab w:val="left" w:pos="388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00A3">
        <w:rPr>
          <w:rFonts w:ascii="Times New Roman" w:hAnsi="Times New Roman" w:cs="Times New Roman"/>
          <w:b/>
          <w:sz w:val="28"/>
          <w:szCs w:val="28"/>
        </w:rPr>
        <w:t>Цифровая лаборатория по биологии (ученическая)</w:t>
      </w:r>
    </w:p>
    <w:tbl>
      <w:tblPr>
        <w:tblStyle w:val="aa"/>
        <w:tblW w:w="9498" w:type="dxa"/>
        <w:jc w:val="center"/>
        <w:tblLook w:val="04A0" w:firstRow="1" w:lastRow="0" w:firstColumn="1" w:lastColumn="0" w:noHBand="0" w:noVBand="1"/>
      </w:tblPr>
      <w:tblGrid>
        <w:gridCol w:w="967"/>
        <w:gridCol w:w="7494"/>
        <w:gridCol w:w="1037"/>
      </w:tblGrid>
      <w:tr w:rsidR="001463BB" w14:paraId="33183974" w14:textId="77777777" w:rsidTr="00E300A3">
        <w:trPr>
          <w:jc w:val="center"/>
        </w:trPr>
        <w:tc>
          <w:tcPr>
            <w:tcW w:w="967" w:type="dxa"/>
          </w:tcPr>
          <w:p w14:paraId="426609B4" w14:textId="398871D3" w:rsidR="001463BB" w:rsidRDefault="00A01459" w:rsidP="00E300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7494" w:type="dxa"/>
          </w:tcPr>
          <w:p w14:paraId="5F8F1E39" w14:textId="77777777" w:rsidR="001463BB" w:rsidRDefault="001463BB" w:rsidP="00E300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товара</w:t>
            </w:r>
          </w:p>
        </w:tc>
        <w:tc>
          <w:tcPr>
            <w:tcW w:w="1037" w:type="dxa"/>
          </w:tcPr>
          <w:p w14:paraId="108756C3" w14:textId="4B8B4589" w:rsidR="001463BB" w:rsidRDefault="001463BB" w:rsidP="00E300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  <w:r w:rsidR="00776A4E">
              <w:rPr>
                <w:rFonts w:ascii="Times New Roman" w:hAnsi="Times New Roman" w:cs="Times New Roman"/>
                <w:sz w:val="28"/>
                <w:szCs w:val="28"/>
              </w:rPr>
              <w:t xml:space="preserve"> в 1 наборе </w:t>
            </w:r>
          </w:p>
        </w:tc>
      </w:tr>
      <w:tr w:rsidR="001463BB" w14:paraId="559F625D" w14:textId="77777777" w:rsidTr="00E300A3">
        <w:trPr>
          <w:jc w:val="center"/>
        </w:trPr>
        <w:tc>
          <w:tcPr>
            <w:tcW w:w="967" w:type="dxa"/>
          </w:tcPr>
          <w:p w14:paraId="4360DCF9" w14:textId="77777777" w:rsidR="001463BB" w:rsidRPr="005D3F73" w:rsidRDefault="001463BB" w:rsidP="001463BB">
            <w:pPr>
              <w:pStyle w:val="ab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94" w:type="dxa"/>
          </w:tcPr>
          <w:p w14:paraId="381CE9F5" w14:textId="77777777" w:rsidR="001463BB" w:rsidRDefault="007F7CC7" w:rsidP="00E300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Мультидатчик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RL</w:t>
            </w:r>
            <w:r w:rsidRPr="007F7C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Point</w:t>
            </w:r>
            <w:r w:rsidRPr="007F7C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BLE</w:t>
            </w:r>
            <w:r w:rsidRPr="007F7C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  <w:p w14:paraId="760A2162" w14:textId="41F89431" w:rsidR="00096899" w:rsidRPr="007F7CC7" w:rsidRDefault="00096899" w:rsidP="00E300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6899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146447F9" wp14:editId="057A62D0">
                  <wp:extent cx="1546715" cy="2378781"/>
                  <wp:effectExtent l="2858" t="0" r="0" b="0"/>
                  <wp:docPr id="15" name="Рисунок 15" descr="C:\Users\Faty\Desktop\точка роста\20230414_092901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Faty\Desktop\точка роста\20230414_092901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548554" cy="23816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7" w:type="dxa"/>
          </w:tcPr>
          <w:p w14:paraId="7DAFA023" w14:textId="580F3435" w:rsidR="001463BB" w:rsidRPr="005D3F73" w:rsidRDefault="007F7CC7" w:rsidP="00C30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463BB" w14:paraId="35B45CCE" w14:textId="77777777" w:rsidTr="00E300A3">
        <w:trPr>
          <w:jc w:val="center"/>
        </w:trPr>
        <w:tc>
          <w:tcPr>
            <w:tcW w:w="967" w:type="dxa"/>
          </w:tcPr>
          <w:p w14:paraId="5E8D692B" w14:textId="77777777" w:rsidR="001463BB" w:rsidRPr="005D3F73" w:rsidRDefault="001463BB" w:rsidP="001463BB">
            <w:pPr>
              <w:pStyle w:val="ab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94" w:type="dxa"/>
          </w:tcPr>
          <w:p w14:paraId="75D0F6EE" w14:textId="77777777" w:rsidR="001463BB" w:rsidRDefault="007F7CC7" w:rsidP="00E300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Выносной щуп для измерения температуры</w:t>
            </w:r>
          </w:p>
          <w:p w14:paraId="72087939" w14:textId="2EBC56C6" w:rsidR="00096899" w:rsidRPr="005D3F73" w:rsidRDefault="00096899" w:rsidP="00E300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6899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7082E996" wp14:editId="19E47857">
                  <wp:extent cx="2324100" cy="1743075"/>
                  <wp:effectExtent l="0" t="0" r="0" b="9525"/>
                  <wp:docPr id="16" name="Рисунок 16" descr="C:\Users\Faty\Desktop\точка роста\20230414_0928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Faty\Desktop\точка роста\20230414_0928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4536" cy="17434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7" w:type="dxa"/>
          </w:tcPr>
          <w:p w14:paraId="4A1F8168" w14:textId="33F0FC6A" w:rsidR="001463BB" w:rsidRPr="005D3F73" w:rsidRDefault="007F7CC7" w:rsidP="00C30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463BB" w:rsidRPr="005D3F73" w14:paraId="66708D35" w14:textId="77777777" w:rsidTr="00E300A3">
        <w:trPr>
          <w:jc w:val="center"/>
        </w:trPr>
        <w:tc>
          <w:tcPr>
            <w:tcW w:w="967" w:type="dxa"/>
          </w:tcPr>
          <w:p w14:paraId="6359257F" w14:textId="77777777" w:rsidR="001463BB" w:rsidRPr="005D3F73" w:rsidRDefault="001463BB" w:rsidP="001463BB">
            <w:pPr>
              <w:pStyle w:val="ab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94" w:type="dxa"/>
          </w:tcPr>
          <w:p w14:paraId="76087E56" w14:textId="47158903" w:rsidR="001463BB" w:rsidRDefault="007F7CC7" w:rsidP="00E300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Электрод электропроводимости</w:t>
            </w:r>
            <w:r w:rsidR="002E17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6E007118" w14:textId="1C23AA70" w:rsidR="00E85242" w:rsidRPr="005D3F73" w:rsidRDefault="00E85242" w:rsidP="00E300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5242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35041E55" wp14:editId="01B5B51B">
                  <wp:extent cx="2336799" cy="1752600"/>
                  <wp:effectExtent l="0" t="0" r="6985" b="0"/>
                  <wp:docPr id="17" name="Рисунок 17" descr="C:\Users\Faty\Desktop\точка роста\20230414_0928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Faty\Desktop\точка роста\20230414_0928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8271" cy="17537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7" w:type="dxa"/>
          </w:tcPr>
          <w:p w14:paraId="21FF9E81" w14:textId="6C614AC6" w:rsidR="001463BB" w:rsidRPr="005D3F73" w:rsidRDefault="007F7CC7" w:rsidP="00C30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463BB" w14:paraId="47BE00C0" w14:textId="77777777" w:rsidTr="00E300A3">
        <w:trPr>
          <w:jc w:val="center"/>
        </w:trPr>
        <w:tc>
          <w:tcPr>
            <w:tcW w:w="967" w:type="dxa"/>
          </w:tcPr>
          <w:p w14:paraId="06E61C00" w14:textId="77777777" w:rsidR="001463BB" w:rsidRPr="005D3F73" w:rsidRDefault="001463BB" w:rsidP="001463BB">
            <w:pPr>
              <w:pStyle w:val="ab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94" w:type="dxa"/>
          </w:tcPr>
          <w:p w14:paraId="44CCD523" w14:textId="6CAA535D" w:rsidR="001463BB" w:rsidRPr="007F7CC7" w:rsidRDefault="007F7CC7" w:rsidP="00E300A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Электрод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PH</w:t>
            </w:r>
          </w:p>
        </w:tc>
        <w:tc>
          <w:tcPr>
            <w:tcW w:w="1037" w:type="dxa"/>
          </w:tcPr>
          <w:p w14:paraId="01196ED8" w14:textId="4211E705" w:rsidR="001463BB" w:rsidRPr="007F7CC7" w:rsidRDefault="007F7CC7" w:rsidP="00C303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1463BB" w14:paraId="3AAFAF1E" w14:textId="77777777" w:rsidTr="00E300A3">
        <w:trPr>
          <w:jc w:val="center"/>
        </w:trPr>
        <w:tc>
          <w:tcPr>
            <w:tcW w:w="967" w:type="dxa"/>
          </w:tcPr>
          <w:p w14:paraId="5F2FAD00" w14:textId="77777777" w:rsidR="001463BB" w:rsidRPr="005D3F73" w:rsidRDefault="001463BB" w:rsidP="001463BB">
            <w:pPr>
              <w:pStyle w:val="ab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94" w:type="dxa"/>
          </w:tcPr>
          <w:p w14:paraId="27226596" w14:textId="532182BD" w:rsidR="001463BB" w:rsidRDefault="002E1717" w:rsidP="00E300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Зарядное устройство</w:t>
            </w:r>
          </w:p>
          <w:p w14:paraId="430CC9D8" w14:textId="20C9F98C" w:rsidR="002E1717" w:rsidRPr="007F7CC7" w:rsidRDefault="002E1717" w:rsidP="00E300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717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5255D2D" wp14:editId="73824164">
                  <wp:extent cx="2324100" cy="1743077"/>
                  <wp:effectExtent l="0" t="0" r="0" b="9525"/>
                  <wp:docPr id="20" name="Рисунок 20" descr="C:\Users\Faty\Desktop\точка роста\20230414_0927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:\Users\Faty\Desktop\точка роста\20230414_0927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735" cy="17458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7" w:type="dxa"/>
          </w:tcPr>
          <w:p w14:paraId="5CA82C13" w14:textId="23E923DF" w:rsidR="001463BB" w:rsidRPr="007F7CC7" w:rsidRDefault="007F7CC7" w:rsidP="00C303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1463BB" w14:paraId="60F4AA1F" w14:textId="77777777" w:rsidTr="00E300A3">
        <w:trPr>
          <w:jc w:val="center"/>
        </w:trPr>
        <w:tc>
          <w:tcPr>
            <w:tcW w:w="967" w:type="dxa"/>
          </w:tcPr>
          <w:p w14:paraId="00DDE00E" w14:textId="6D9FEEA0" w:rsidR="001463BB" w:rsidRPr="005D3F73" w:rsidRDefault="001463BB" w:rsidP="001463BB">
            <w:pPr>
              <w:pStyle w:val="ab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94" w:type="dxa"/>
          </w:tcPr>
          <w:p w14:paraId="32F17EA3" w14:textId="77777777" w:rsidR="001463BB" w:rsidRDefault="007F7CC7" w:rsidP="00E300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Кабель зарядного устройства</w:t>
            </w:r>
          </w:p>
          <w:p w14:paraId="5AE91781" w14:textId="47EB7B6C" w:rsidR="00E85242" w:rsidRPr="005D3F73" w:rsidRDefault="00E85242" w:rsidP="00E300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5242"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 wp14:anchorId="145FA35B" wp14:editId="78833F71">
                  <wp:extent cx="2390775" cy="1793081"/>
                  <wp:effectExtent l="0" t="0" r="0" b="0"/>
                  <wp:docPr id="18" name="Рисунок 18" descr="C:\Users\Faty\Desktop\точка роста\20230414_0929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Faty\Desktop\точка роста\20230414_0929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9913" cy="2054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7" w:type="dxa"/>
          </w:tcPr>
          <w:p w14:paraId="3B37A654" w14:textId="26158DD6" w:rsidR="001463BB" w:rsidRPr="005D3F73" w:rsidRDefault="007F7CC7" w:rsidP="00C30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</w:tr>
      <w:tr w:rsidR="001463BB" w14:paraId="43F72E5D" w14:textId="77777777" w:rsidTr="00E300A3">
        <w:trPr>
          <w:jc w:val="center"/>
        </w:trPr>
        <w:tc>
          <w:tcPr>
            <w:tcW w:w="967" w:type="dxa"/>
          </w:tcPr>
          <w:p w14:paraId="252F5DA6" w14:textId="77777777" w:rsidR="001463BB" w:rsidRPr="005D3F73" w:rsidRDefault="001463BB" w:rsidP="001463BB">
            <w:pPr>
              <w:pStyle w:val="ab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94" w:type="dxa"/>
          </w:tcPr>
          <w:p w14:paraId="5E25CAD5" w14:textId="77777777" w:rsidR="001463BB" w:rsidRDefault="008A5232" w:rsidP="00E300A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Адапте</w:t>
            </w:r>
            <w:r w:rsidR="007F7CC7">
              <w:rPr>
                <w:rFonts w:ascii="Times New Roman" w:hAnsi="Times New Roman" w:cs="Times New Roman"/>
                <w:sz w:val="28"/>
                <w:szCs w:val="28"/>
              </w:rPr>
              <w:t xml:space="preserve">р </w:t>
            </w:r>
            <w:r w:rsidR="007F7C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Bluetooth</w:t>
            </w:r>
          </w:p>
          <w:p w14:paraId="252882D9" w14:textId="1B9628BD" w:rsidR="00E85242" w:rsidRPr="005D3F73" w:rsidRDefault="00E85242" w:rsidP="00E300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5242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253F92FA" wp14:editId="4BF187F6">
                  <wp:extent cx="2400300" cy="1800225"/>
                  <wp:effectExtent l="0" t="0" r="0" b="9525"/>
                  <wp:docPr id="19" name="Рисунок 19" descr="C:\Users\Faty\Desktop\точка роста\20230414_0927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Users\Faty\Desktop\точка роста\20230414_0927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2502" cy="18018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7" w:type="dxa"/>
          </w:tcPr>
          <w:p w14:paraId="1E3074A2" w14:textId="55C0DD8B" w:rsidR="001463BB" w:rsidRPr="005D3F73" w:rsidRDefault="007F7CC7" w:rsidP="00C30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263A0" w14:paraId="42ACD8AE" w14:textId="77777777" w:rsidTr="00E300A3">
        <w:trPr>
          <w:jc w:val="center"/>
        </w:trPr>
        <w:tc>
          <w:tcPr>
            <w:tcW w:w="967" w:type="dxa"/>
          </w:tcPr>
          <w:p w14:paraId="0E12AC71" w14:textId="77777777" w:rsidR="001263A0" w:rsidRPr="005D3F73" w:rsidRDefault="001263A0" w:rsidP="001463BB">
            <w:pPr>
              <w:pStyle w:val="ab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94" w:type="dxa"/>
          </w:tcPr>
          <w:p w14:paraId="6C9E0F41" w14:textId="77777777" w:rsidR="001263A0" w:rsidRDefault="001263A0" w:rsidP="00E300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Микроскоп </w:t>
            </w:r>
          </w:p>
          <w:p w14:paraId="7D6E1CA6" w14:textId="533500A0" w:rsidR="00096899" w:rsidRDefault="00096899" w:rsidP="00E300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6899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75F28A33" wp14:editId="4AF8713C">
                  <wp:extent cx="2590800" cy="1943100"/>
                  <wp:effectExtent l="0" t="0" r="0" b="0"/>
                  <wp:docPr id="14" name="Рисунок 14" descr="C:\Users\Faty\Desktop\точка роста\20230411_1051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Faty\Desktop\точка роста\20230411_1051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591583" cy="19436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7" w:type="dxa"/>
          </w:tcPr>
          <w:p w14:paraId="044E15F4" w14:textId="6BD7A96A" w:rsidR="001263A0" w:rsidRDefault="00776A4E" w:rsidP="00C30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14:paraId="62FFF9BB" w14:textId="77777777" w:rsidR="007F7CC7" w:rsidRDefault="007F7CC7" w:rsidP="001463B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A5897A9" w14:textId="1634CA6A" w:rsidR="00E300A3" w:rsidRPr="00E300A3" w:rsidRDefault="00E300A3" w:rsidP="00E300A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Цифровая лаборатория по физике</w:t>
      </w:r>
      <w:r w:rsidRPr="00E300A3">
        <w:rPr>
          <w:rFonts w:ascii="Times New Roman" w:hAnsi="Times New Roman" w:cs="Times New Roman"/>
          <w:b/>
          <w:sz w:val="28"/>
          <w:szCs w:val="28"/>
        </w:rPr>
        <w:t xml:space="preserve"> (ученическая)</w:t>
      </w:r>
    </w:p>
    <w:tbl>
      <w:tblPr>
        <w:tblStyle w:val="aa"/>
        <w:tblW w:w="9498" w:type="dxa"/>
        <w:jc w:val="center"/>
        <w:tblLook w:val="04A0" w:firstRow="1" w:lastRow="0" w:firstColumn="1" w:lastColumn="0" w:noHBand="0" w:noVBand="1"/>
      </w:tblPr>
      <w:tblGrid>
        <w:gridCol w:w="967"/>
        <w:gridCol w:w="7494"/>
        <w:gridCol w:w="1037"/>
      </w:tblGrid>
      <w:tr w:rsidR="00C87D1A" w14:paraId="5F1023D0" w14:textId="77777777" w:rsidTr="00E300A3">
        <w:trPr>
          <w:jc w:val="center"/>
        </w:trPr>
        <w:tc>
          <w:tcPr>
            <w:tcW w:w="967" w:type="dxa"/>
          </w:tcPr>
          <w:p w14:paraId="73BF0203" w14:textId="47768515" w:rsidR="00E300A3" w:rsidRDefault="00C30359" w:rsidP="00E300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7494" w:type="dxa"/>
          </w:tcPr>
          <w:p w14:paraId="01BD2235" w14:textId="77777777" w:rsidR="00E300A3" w:rsidRDefault="00E300A3" w:rsidP="00E300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товара</w:t>
            </w:r>
          </w:p>
        </w:tc>
        <w:tc>
          <w:tcPr>
            <w:tcW w:w="1037" w:type="dxa"/>
          </w:tcPr>
          <w:p w14:paraId="4FD5FB22" w14:textId="77777777" w:rsidR="00E300A3" w:rsidRDefault="00E300A3" w:rsidP="00E300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Кол-во в 1 наборе </w:t>
            </w:r>
          </w:p>
        </w:tc>
      </w:tr>
      <w:tr w:rsidR="00C87D1A" w:rsidRPr="00E300A3" w14:paraId="6CFBBEDD" w14:textId="77777777" w:rsidTr="00E300A3">
        <w:trPr>
          <w:jc w:val="center"/>
        </w:trPr>
        <w:tc>
          <w:tcPr>
            <w:tcW w:w="967" w:type="dxa"/>
          </w:tcPr>
          <w:p w14:paraId="093AD8F4" w14:textId="77777777" w:rsidR="00E300A3" w:rsidRPr="005D3F73" w:rsidRDefault="00E300A3" w:rsidP="00E300A3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94" w:type="dxa"/>
          </w:tcPr>
          <w:p w14:paraId="32B06832" w14:textId="77777777" w:rsidR="00E300A3" w:rsidRDefault="00E300A3" w:rsidP="00E300A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Мультидатчик</w:t>
            </w:r>
            <w:r w:rsidRPr="00F224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RL</w:t>
            </w:r>
            <w:r w:rsidRPr="00F224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Point</w:t>
            </w:r>
            <w:r w:rsidRPr="00F224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PHYS BLE</w:t>
            </w:r>
            <w:r w:rsidRPr="00F224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1</w:t>
            </w:r>
          </w:p>
          <w:p w14:paraId="2B888819" w14:textId="77777777" w:rsidR="00880ACD" w:rsidRDefault="00880ACD" w:rsidP="00E300A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31A1BBD1" w14:textId="59947311" w:rsidR="00880ACD" w:rsidRPr="00E300A3" w:rsidRDefault="00880ACD" w:rsidP="00E300A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80ACD">
              <w:rPr>
                <w:noProof/>
              </w:rPr>
              <w:lastRenderedPageBreak/>
              <w:drawing>
                <wp:inline distT="0" distB="0" distL="0" distR="0" wp14:anchorId="4DD48B03" wp14:editId="03490798">
                  <wp:extent cx="1462852" cy="1884809"/>
                  <wp:effectExtent l="0" t="1587" r="2857" b="2858"/>
                  <wp:docPr id="2" name="Рисунок 2" descr="C:\Users\Faty\Desktop\точка роста\20230414_092632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Faty\Desktop\точка роста\20230414_092632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467756" cy="1891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7" w:type="dxa"/>
          </w:tcPr>
          <w:p w14:paraId="24AF1D17" w14:textId="432490E1" w:rsidR="00E300A3" w:rsidRPr="00E300A3" w:rsidRDefault="00E300A3" w:rsidP="00C303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1</w:t>
            </w:r>
          </w:p>
        </w:tc>
      </w:tr>
      <w:tr w:rsidR="00096899" w:rsidRPr="00E300A3" w14:paraId="409F9D23" w14:textId="77777777" w:rsidTr="00E300A3">
        <w:trPr>
          <w:jc w:val="center"/>
        </w:trPr>
        <w:tc>
          <w:tcPr>
            <w:tcW w:w="967" w:type="dxa"/>
          </w:tcPr>
          <w:p w14:paraId="4C57F1BF" w14:textId="77777777" w:rsidR="00096899" w:rsidRPr="005D3F73" w:rsidRDefault="00096899" w:rsidP="00E300A3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94" w:type="dxa"/>
          </w:tcPr>
          <w:p w14:paraId="466408C5" w14:textId="77777777" w:rsidR="00096899" w:rsidRDefault="00096899" w:rsidP="00E300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Осциллограф/Генератор сигналов</w:t>
            </w:r>
          </w:p>
          <w:p w14:paraId="06B14037" w14:textId="35062ED0" w:rsidR="00096899" w:rsidRDefault="00096899" w:rsidP="00E300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6899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4F79AF2E" wp14:editId="7923584F">
                  <wp:extent cx="1201725" cy="1925800"/>
                  <wp:effectExtent l="0" t="0" r="0" b="0"/>
                  <wp:docPr id="13" name="Рисунок 13" descr="C:\Users\Faty\Desktop\точка роста\20230414_092612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Faty\Desktop\точка роста\20230414_092612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215846" cy="19484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4E21210" w14:textId="313C457D" w:rsidR="00096899" w:rsidRPr="00096899" w:rsidRDefault="00096899" w:rsidP="00E300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7" w:type="dxa"/>
          </w:tcPr>
          <w:p w14:paraId="4FDBDC4F" w14:textId="70429BE8" w:rsidR="00096899" w:rsidRPr="00096899" w:rsidRDefault="00096899" w:rsidP="00C30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87D1A" w:rsidRPr="00E300A3" w14:paraId="24B9C690" w14:textId="77777777" w:rsidTr="00E300A3">
        <w:trPr>
          <w:jc w:val="center"/>
        </w:trPr>
        <w:tc>
          <w:tcPr>
            <w:tcW w:w="967" w:type="dxa"/>
          </w:tcPr>
          <w:p w14:paraId="10D61761" w14:textId="77777777" w:rsidR="00E300A3" w:rsidRPr="00E300A3" w:rsidRDefault="00E300A3" w:rsidP="00E300A3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7494" w:type="dxa"/>
          </w:tcPr>
          <w:p w14:paraId="68C0CD85" w14:textId="77777777" w:rsidR="00E300A3" w:rsidRDefault="00E300A3" w:rsidP="00E300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Щуп для датчика напряжения</w:t>
            </w:r>
          </w:p>
          <w:p w14:paraId="004B97B8" w14:textId="745B2ABA" w:rsidR="00880ACD" w:rsidRPr="00E300A3" w:rsidRDefault="00880ACD" w:rsidP="00E300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26827A28" wp14:editId="0FA6A014">
                  <wp:extent cx="1943100" cy="1457325"/>
                  <wp:effectExtent l="0" t="0" r="0" b="9525"/>
                  <wp:docPr id="3" name="Рисунок 3" descr="C:\Users\Faty\AppData\Local\Microsoft\Windows\INetCache\Content.Word\20230414_0925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Faty\AppData\Local\Microsoft\Windows\INetCache\Content.Word\20230414_0925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1945848" cy="14593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7" w:type="dxa"/>
          </w:tcPr>
          <w:p w14:paraId="6F081926" w14:textId="0CDD6251" w:rsidR="00E300A3" w:rsidRPr="00E300A3" w:rsidRDefault="00E300A3" w:rsidP="00C30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87D1A" w:rsidRPr="00E300A3" w14:paraId="61723AA4" w14:textId="77777777" w:rsidTr="00E300A3">
        <w:trPr>
          <w:jc w:val="center"/>
        </w:trPr>
        <w:tc>
          <w:tcPr>
            <w:tcW w:w="967" w:type="dxa"/>
          </w:tcPr>
          <w:p w14:paraId="5075C7E6" w14:textId="77777777" w:rsidR="00E300A3" w:rsidRPr="00E300A3" w:rsidRDefault="00E300A3" w:rsidP="00E300A3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7494" w:type="dxa"/>
          </w:tcPr>
          <w:p w14:paraId="703B6B45" w14:textId="77777777" w:rsidR="00E300A3" w:rsidRDefault="00E300A3" w:rsidP="00E300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Выносной щуп датчика температуры исследуемой среды</w:t>
            </w:r>
          </w:p>
          <w:p w14:paraId="518298A6" w14:textId="304605AC" w:rsidR="00880ACD" w:rsidRPr="00E300A3" w:rsidRDefault="00880ACD" w:rsidP="00E300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0ACD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4B58AD40" wp14:editId="14F935EB">
                  <wp:extent cx="1943100" cy="1457325"/>
                  <wp:effectExtent l="0" t="0" r="0" b="9525"/>
                  <wp:docPr id="4" name="Рисунок 4" descr="C:\Users\Faty\Desktop\точка роста\20230414_0925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Faty\Desktop\точка роста\20230414_09255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613" cy="1457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7" w:type="dxa"/>
          </w:tcPr>
          <w:p w14:paraId="1A26E6D5" w14:textId="753C461E" w:rsidR="00E300A3" w:rsidRPr="00E300A3" w:rsidRDefault="00E300A3" w:rsidP="00C30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87D1A" w:rsidRPr="00E300A3" w14:paraId="7314B641" w14:textId="77777777" w:rsidTr="00E300A3">
        <w:trPr>
          <w:jc w:val="center"/>
        </w:trPr>
        <w:tc>
          <w:tcPr>
            <w:tcW w:w="967" w:type="dxa"/>
          </w:tcPr>
          <w:p w14:paraId="7640876E" w14:textId="77777777" w:rsidR="00E300A3" w:rsidRPr="00E300A3" w:rsidRDefault="00E300A3" w:rsidP="00E300A3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94" w:type="dxa"/>
          </w:tcPr>
          <w:p w14:paraId="3796367D" w14:textId="77777777" w:rsidR="00E300A3" w:rsidRDefault="00E300A3" w:rsidP="00E300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Выносной щуп датчика магнитного поля</w:t>
            </w:r>
          </w:p>
          <w:p w14:paraId="15D170C1" w14:textId="55682783" w:rsidR="002C7018" w:rsidRDefault="002C7018" w:rsidP="00E300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7018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4991FCB4" wp14:editId="51D3A531">
                  <wp:extent cx="1943100" cy="1457324"/>
                  <wp:effectExtent l="0" t="0" r="0" b="0"/>
                  <wp:docPr id="12" name="Рисунок 12" descr="C:\Users\Faty\Desktop\точка роста\20230414_0927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Faty\Desktop\точка роста\20230414_09274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7711" cy="14607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4988FB5" w14:textId="2695D7FC" w:rsidR="00880ACD" w:rsidRPr="00E300A3" w:rsidRDefault="00880ACD" w:rsidP="00E300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7" w:type="dxa"/>
          </w:tcPr>
          <w:p w14:paraId="0BCDD944" w14:textId="4F8BCD16" w:rsidR="00E300A3" w:rsidRPr="00E300A3" w:rsidRDefault="00E300A3" w:rsidP="00C30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87D1A" w:rsidRPr="00E300A3" w14:paraId="6349799F" w14:textId="77777777" w:rsidTr="00E300A3">
        <w:trPr>
          <w:jc w:val="center"/>
        </w:trPr>
        <w:tc>
          <w:tcPr>
            <w:tcW w:w="967" w:type="dxa"/>
          </w:tcPr>
          <w:p w14:paraId="7CA0D06C" w14:textId="77777777" w:rsidR="00E300A3" w:rsidRPr="00E300A3" w:rsidRDefault="00E300A3" w:rsidP="00E300A3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94" w:type="dxa"/>
          </w:tcPr>
          <w:p w14:paraId="2C5CEDDE" w14:textId="77777777" w:rsidR="00E300A3" w:rsidRDefault="008A5232" w:rsidP="00E300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Труба гибкая полиуретановая, 300мм</w:t>
            </w:r>
          </w:p>
          <w:p w14:paraId="4068C655" w14:textId="6EE8C4EB" w:rsidR="00C87D1A" w:rsidRPr="00E300A3" w:rsidRDefault="00C87D1A" w:rsidP="00E300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D1A"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 wp14:anchorId="13CB0931" wp14:editId="119B2645">
                  <wp:extent cx="2019300" cy="1514475"/>
                  <wp:effectExtent l="0" t="0" r="0" b="9525"/>
                  <wp:docPr id="5" name="Рисунок 5" descr="C:\Users\Faty\Desktop\точка роста\20230414_0926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Faty\Desktop\точка роста\20230414_09263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5329" cy="15189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7" w:type="dxa"/>
          </w:tcPr>
          <w:p w14:paraId="0E8D718A" w14:textId="2B1709D9" w:rsidR="00E300A3" w:rsidRPr="00E300A3" w:rsidRDefault="008A5232" w:rsidP="00C30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</w:tr>
      <w:tr w:rsidR="00C87D1A" w:rsidRPr="00E300A3" w14:paraId="4AA40B4D" w14:textId="77777777" w:rsidTr="00E300A3">
        <w:trPr>
          <w:jc w:val="center"/>
        </w:trPr>
        <w:tc>
          <w:tcPr>
            <w:tcW w:w="967" w:type="dxa"/>
          </w:tcPr>
          <w:p w14:paraId="14CBB556" w14:textId="77777777" w:rsidR="00E300A3" w:rsidRPr="00E300A3" w:rsidRDefault="00E300A3" w:rsidP="00E300A3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94" w:type="dxa"/>
          </w:tcPr>
          <w:p w14:paraId="4B69E43A" w14:textId="77777777" w:rsidR="00E300A3" w:rsidRDefault="008A5232" w:rsidP="00E300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Флэш-накопитель с программным обеспечением</w:t>
            </w:r>
          </w:p>
          <w:p w14:paraId="2F21C169" w14:textId="3F3B7FDF" w:rsidR="00C87D1A" w:rsidRDefault="00C87D1A" w:rsidP="00E300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D1A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3CBEF2BA" wp14:editId="53A8A2B7">
                  <wp:extent cx="2019300" cy="1514475"/>
                  <wp:effectExtent l="0" t="0" r="0" b="9525"/>
                  <wp:docPr id="9" name="Рисунок 9" descr="C:\Users\Faty\Desktop\точка роста\20230414_0927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Faty\Desktop\точка роста\20230414_0927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0" cy="151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5F85F49" w14:textId="2DE19B95" w:rsidR="00C87D1A" w:rsidRPr="00E300A3" w:rsidRDefault="00C87D1A" w:rsidP="00E300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7" w:type="dxa"/>
          </w:tcPr>
          <w:p w14:paraId="046C5275" w14:textId="431A5D20" w:rsidR="00E300A3" w:rsidRPr="00E300A3" w:rsidRDefault="008A5232" w:rsidP="00C30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87D1A" w:rsidRPr="00E300A3" w14:paraId="2A20E8E4" w14:textId="77777777" w:rsidTr="00E300A3">
        <w:trPr>
          <w:jc w:val="center"/>
        </w:trPr>
        <w:tc>
          <w:tcPr>
            <w:tcW w:w="967" w:type="dxa"/>
          </w:tcPr>
          <w:p w14:paraId="125256AD" w14:textId="77777777" w:rsidR="00E300A3" w:rsidRPr="00E300A3" w:rsidRDefault="00E300A3" w:rsidP="00E300A3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94" w:type="dxa"/>
          </w:tcPr>
          <w:p w14:paraId="7CADEF48" w14:textId="77777777" w:rsidR="00E300A3" w:rsidRDefault="008A5232" w:rsidP="00E300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Зарядное устройство</w:t>
            </w:r>
          </w:p>
          <w:p w14:paraId="7BD3EC2F" w14:textId="07F8812D" w:rsidR="00C87D1A" w:rsidRPr="00E300A3" w:rsidRDefault="00C87D1A" w:rsidP="00E300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0417CC51" wp14:editId="2027BA46">
                  <wp:extent cx="1993900" cy="1495425"/>
                  <wp:effectExtent l="0" t="0" r="6350" b="9525"/>
                  <wp:docPr id="8" name="Рисунок 8" descr="C:\Users\Faty\AppData\Local\Microsoft\Windows\INetCache\Content.Word\20230414_0927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Faty\AppData\Local\Microsoft\Windows\INetCache\Content.Word\20230414_0927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0" cy="149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7" w:type="dxa"/>
          </w:tcPr>
          <w:p w14:paraId="0C18AFE7" w14:textId="1605F810" w:rsidR="00E300A3" w:rsidRPr="00E300A3" w:rsidRDefault="008A5232" w:rsidP="00C30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87D1A" w:rsidRPr="00E300A3" w14:paraId="678EE2D3" w14:textId="77777777" w:rsidTr="00E300A3">
        <w:trPr>
          <w:jc w:val="center"/>
        </w:trPr>
        <w:tc>
          <w:tcPr>
            <w:tcW w:w="967" w:type="dxa"/>
          </w:tcPr>
          <w:p w14:paraId="7F0D1097" w14:textId="77777777" w:rsidR="008A5232" w:rsidRPr="00E300A3" w:rsidRDefault="008A5232" w:rsidP="00E300A3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94" w:type="dxa"/>
          </w:tcPr>
          <w:p w14:paraId="79F8A335" w14:textId="77777777" w:rsidR="008A5232" w:rsidRDefault="008A5232" w:rsidP="00E300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USB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-кабель 180 см</w:t>
            </w:r>
          </w:p>
          <w:p w14:paraId="334261C6" w14:textId="74ED4ABA" w:rsidR="00C87D1A" w:rsidRPr="008A5232" w:rsidRDefault="00C87D1A" w:rsidP="00E300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43CFE1A9" wp14:editId="59430F47">
                  <wp:extent cx="2005330" cy="1503999"/>
                  <wp:effectExtent l="0" t="0" r="0" b="1270"/>
                  <wp:docPr id="7" name="Рисунок 7" descr="C:\Users\Faty\AppData\Local\Microsoft\Windows\INetCache\Content.Word\20230414_0935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Faty\AppData\Local\Microsoft\Windows\INetCache\Content.Word\20230414_0935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3108" cy="15098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7" w:type="dxa"/>
          </w:tcPr>
          <w:p w14:paraId="14ADB895" w14:textId="193B2A59" w:rsidR="008A5232" w:rsidRDefault="008A5232" w:rsidP="00C30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87D1A" w:rsidRPr="00E300A3" w14:paraId="784E73EB" w14:textId="77777777" w:rsidTr="00E300A3">
        <w:trPr>
          <w:jc w:val="center"/>
        </w:trPr>
        <w:tc>
          <w:tcPr>
            <w:tcW w:w="967" w:type="dxa"/>
          </w:tcPr>
          <w:p w14:paraId="7657BAE4" w14:textId="77777777" w:rsidR="008A5232" w:rsidRPr="00E300A3" w:rsidRDefault="008A5232" w:rsidP="00E300A3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94" w:type="dxa"/>
          </w:tcPr>
          <w:p w14:paraId="38656308" w14:textId="77777777" w:rsidR="008A5232" w:rsidRDefault="008A5232" w:rsidP="00E300A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Адаптер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Bluetooth</w:t>
            </w:r>
          </w:p>
          <w:p w14:paraId="1EA9C14E" w14:textId="15FD6BD1" w:rsidR="00C87D1A" w:rsidRDefault="00C87D1A" w:rsidP="00E300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D1A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0A74CF39" wp14:editId="3EB67D7B">
                  <wp:extent cx="2005330" cy="1503997"/>
                  <wp:effectExtent l="0" t="0" r="0" b="1270"/>
                  <wp:docPr id="6" name="Рисунок 6" descr="C:\Users\Faty\Desktop\точка роста\20230414_0927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Faty\Desktop\точка роста\20230414_0927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3078" cy="15098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7" w:type="dxa"/>
          </w:tcPr>
          <w:p w14:paraId="71698634" w14:textId="2EFD6B71" w:rsidR="008A5232" w:rsidRDefault="008A5232" w:rsidP="00C30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14:paraId="2766994D" w14:textId="58D117C3" w:rsidR="00E300A3" w:rsidRDefault="00E300A3" w:rsidP="00E300A3">
      <w:pPr>
        <w:tabs>
          <w:tab w:val="left" w:pos="3900"/>
        </w:tabs>
        <w:rPr>
          <w:rFonts w:ascii="Times New Roman" w:hAnsi="Times New Roman" w:cs="Times New Roman"/>
          <w:sz w:val="28"/>
          <w:szCs w:val="28"/>
        </w:rPr>
      </w:pPr>
    </w:p>
    <w:p w14:paraId="67137DE8" w14:textId="77777777" w:rsidR="002E1717" w:rsidRDefault="002E1717" w:rsidP="00E300A3">
      <w:pPr>
        <w:tabs>
          <w:tab w:val="left" w:pos="3900"/>
        </w:tabs>
        <w:rPr>
          <w:rFonts w:ascii="Times New Roman" w:hAnsi="Times New Roman" w:cs="Times New Roman"/>
          <w:sz w:val="28"/>
          <w:szCs w:val="28"/>
        </w:rPr>
      </w:pPr>
    </w:p>
    <w:p w14:paraId="71D22BD5" w14:textId="77777777" w:rsidR="002E1717" w:rsidRDefault="002E1717" w:rsidP="00E300A3">
      <w:pPr>
        <w:tabs>
          <w:tab w:val="left" w:pos="3900"/>
        </w:tabs>
        <w:rPr>
          <w:rFonts w:ascii="Times New Roman" w:hAnsi="Times New Roman" w:cs="Times New Roman"/>
          <w:sz w:val="28"/>
          <w:szCs w:val="28"/>
        </w:rPr>
      </w:pPr>
    </w:p>
    <w:p w14:paraId="26E88291" w14:textId="77777777" w:rsidR="002E1717" w:rsidRDefault="002E1717" w:rsidP="00E300A3">
      <w:pPr>
        <w:tabs>
          <w:tab w:val="left" w:pos="3900"/>
        </w:tabs>
        <w:rPr>
          <w:rFonts w:ascii="Times New Roman" w:hAnsi="Times New Roman" w:cs="Times New Roman"/>
          <w:sz w:val="28"/>
          <w:szCs w:val="28"/>
        </w:rPr>
      </w:pPr>
    </w:p>
    <w:p w14:paraId="72DEB08F" w14:textId="77777777" w:rsidR="007F7CC7" w:rsidRPr="00E300A3" w:rsidRDefault="007F7CC7" w:rsidP="007F7CC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00A3">
        <w:rPr>
          <w:rFonts w:ascii="Times New Roman" w:hAnsi="Times New Roman" w:cs="Times New Roman"/>
          <w:b/>
          <w:sz w:val="28"/>
          <w:szCs w:val="28"/>
        </w:rPr>
        <w:t>Цифровая лаборатория по химии (ученическая)</w:t>
      </w:r>
    </w:p>
    <w:tbl>
      <w:tblPr>
        <w:tblStyle w:val="aa"/>
        <w:tblW w:w="9498" w:type="dxa"/>
        <w:jc w:val="center"/>
        <w:tblLook w:val="04A0" w:firstRow="1" w:lastRow="0" w:firstColumn="1" w:lastColumn="0" w:noHBand="0" w:noVBand="1"/>
      </w:tblPr>
      <w:tblGrid>
        <w:gridCol w:w="960"/>
        <w:gridCol w:w="7501"/>
        <w:gridCol w:w="1037"/>
      </w:tblGrid>
      <w:tr w:rsidR="005773ED" w14:paraId="70106638" w14:textId="77777777" w:rsidTr="00A14320">
        <w:trPr>
          <w:jc w:val="center"/>
        </w:trPr>
        <w:tc>
          <w:tcPr>
            <w:tcW w:w="960" w:type="dxa"/>
          </w:tcPr>
          <w:p w14:paraId="7011DE43" w14:textId="77777777" w:rsidR="00776A4E" w:rsidRDefault="00776A4E" w:rsidP="00E300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01" w:type="dxa"/>
          </w:tcPr>
          <w:p w14:paraId="7888A36D" w14:textId="77777777" w:rsidR="00776A4E" w:rsidRDefault="00776A4E" w:rsidP="00E300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товара</w:t>
            </w:r>
          </w:p>
        </w:tc>
        <w:tc>
          <w:tcPr>
            <w:tcW w:w="1037" w:type="dxa"/>
          </w:tcPr>
          <w:p w14:paraId="2CF28CCD" w14:textId="4D4AC898" w:rsidR="00776A4E" w:rsidRDefault="00776A4E" w:rsidP="00E300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Кол-во в 1 наборе </w:t>
            </w:r>
          </w:p>
        </w:tc>
      </w:tr>
      <w:tr w:rsidR="005773ED" w14:paraId="6045B228" w14:textId="77777777" w:rsidTr="00A14320">
        <w:trPr>
          <w:jc w:val="center"/>
        </w:trPr>
        <w:tc>
          <w:tcPr>
            <w:tcW w:w="960" w:type="dxa"/>
          </w:tcPr>
          <w:p w14:paraId="402E52B4" w14:textId="77777777" w:rsidR="00F224FB" w:rsidRPr="005D3F73" w:rsidRDefault="00F224FB" w:rsidP="007F7CC7">
            <w:pPr>
              <w:pStyle w:val="ab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01" w:type="dxa"/>
          </w:tcPr>
          <w:p w14:paraId="5BFFBC9E" w14:textId="77777777" w:rsidR="00F224FB" w:rsidRDefault="00F224FB" w:rsidP="00F224F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Мультидатчик</w:t>
            </w:r>
            <w:r w:rsidRPr="00F224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RL</w:t>
            </w:r>
            <w:r w:rsidRPr="00F224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Point</w:t>
            </w:r>
            <w:r w:rsidRPr="00F224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CHEM BLE</w:t>
            </w:r>
            <w:r w:rsidRPr="00F224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1</w:t>
            </w:r>
          </w:p>
          <w:p w14:paraId="4C278D7F" w14:textId="4126BD68" w:rsidR="005773ED" w:rsidRPr="00F224FB" w:rsidRDefault="005773ED" w:rsidP="00F224F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73ED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52CFF432" wp14:editId="1D48434F">
                  <wp:extent cx="2171700" cy="1628775"/>
                  <wp:effectExtent l="0" t="0" r="0" b="9525"/>
                  <wp:docPr id="21" name="Рисунок 21" descr="C:\Users\Faty\Desktop\точка роста\20230414_0935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Users\Faty\Desktop\точка роста\20230414_0935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3466" cy="1375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7" w:type="dxa"/>
          </w:tcPr>
          <w:p w14:paraId="246C0D44" w14:textId="77777777" w:rsidR="00F224FB" w:rsidRPr="001463BB" w:rsidRDefault="00F224FB" w:rsidP="00C303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A14320" w14:paraId="45F59C98" w14:textId="77777777" w:rsidTr="00A14320">
        <w:trPr>
          <w:jc w:val="center"/>
        </w:trPr>
        <w:tc>
          <w:tcPr>
            <w:tcW w:w="960" w:type="dxa"/>
          </w:tcPr>
          <w:p w14:paraId="4C30D0FD" w14:textId="77777777" w:rsidR="00A14320" w:rsidRPr="005D3F73" w:rsidRDefault="00A14320" w:rsidP="007F7CC7">
            <w:pPr>
              <w:pStyle w:val="ab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01" w:type="dxa"/>
          </w:tcPr>
          <w:p w14:paraId="6E529315" w14:textId="77777777" w:rsidR="00A14320" w:rsidRDefault="00A14320" w:rsidP="00F22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Цифровой колориметр</w:t>
            </w:r>
          </w:p>
          <w:p w14:paraId="07CE5267" w14:textId="54109E35" w:rsidR="00A14320" w:rsidRDefault="00A14320" w:rsidP="00F22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4320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58D62F24" wp14:editId="2530D17B">
                  <wp:extent cx="2197100" cy="1647825"/>
                  <wp:effectExtent l="0" t="0" r="0" b="9525"/>
                  <wp:docPr id="30" name="Рисунок 30" descr="C:\Users\Faty\Desktop\точка роста\20230414_0936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:\Users\Faty\Desktop\точка роста\20230414_09364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7465" cy="16480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7" w:type="dxa"/>
          </w:tcPr>
          <w:p w14:paraId="113C00C1" w14:textId="322FC984" w:rsidR="00A14320" w:rsidRPr="00A14320" w:rsidRDefault="00A14320" w:rsidP="00C30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773ED" w14:paraId="08159272" w14:textId="77777777" w:rsidTr="00A14320">
        <w:trPr>
          <w:jc w:val="center"/>
        </w:trPr>
        <w:tc>
          <w:tcPr>
            <w:tcW w:w="960" w:type="dxa"/>
          </w:tcPr>
          <w:p w14:paraId="6CD09B2B" w14:textId="77777777" w:rsidR="00F224FB" w:rsidRPr="005D3F73" w:rsidRDefault="00F224FB" w:rsidP="007F7CC7">
            <w:pPr>
              <w:pStyle w:val="ab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01" w:type="dxa"/>
          </w:tcPr>
          <w:p w14:paraId="16065413" w14:textId="77777777" w:rsidR="00F224FB" w:rsidRDefault="00F224FB" w:rsidP="00E300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Электрод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PH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колпачком с буферным раствором</w:t>
            </w:r>
          </w:p>
          <w:p w14:paraId="19DDBD61" w14:textId="7B03A4EB" w:rsidR="005773ED" w:rsidRPr="00F224FB" w:rsidRDefault="005773ED" w:rsidP="00E300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73ED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08A41F35" wp14:editId="5DD86FCB">
                  <wp:extent cx="2171700" cy="1628775"/>
                  <wp:effectExtent l="0" t="0" r="0" b="9525"/>
                  <wp:docPr id="27" name="Рисунок 27" descr="C:\Users\Faty\Desktop\точка роста\20230414_0928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C:\Users\Faty\Desktop\точка роста\20230414_0928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4637" cy="16309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7" w:type="dxa"/>
          </w:tcPr>
          <w:p w14:paraId="6AB6F659" w14:textId="77777777" w:rsidR="00F224FB" w:rsidRPr="005D3F73" w:rsidRDefault="00F224FB" w:rsidP="00C30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773ED" w14:paraId="61897892" w14:textId="77777777" w:rsidTr="00A14320">
        <w:trPr>
          <w:jc w:val="center"/>
        </w:trPr>
        <w:tc>
          <w:tcPr>
            <w:tcW w:w="960" w:type="dxa"/>
          </w:tcPr>
          <w:p w14:paraId="1A65C969" w14:textId="77777777" w:rsidR="00F224FB" w:rsidRPr="005D3F73" w:rsidRDefault="00F224FB" w:rsidP="007F7CC7">
            <w:pPr>
              <w:pStyle w:val="ab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01" w:type="dxa"/>
          </w:tcPr>
          <w:p w14:paraId="445CA57B" w14:textId="1A2E516F" w:rsidR="00F224FB" w:rsidRDefault="00A14320" w:rsidP="00E300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Выносной щуп датчика температуры исследуемой среды</w:t>
            </w:r>
          </w:p>
          <w:p w14:paraId="4DEC7359" w14:textId="6D64F5BF" w:rsidR="005773ED" w:rsidRPr="005D3F73" w:rsidRDefault="005773ED" w:rsidP="00E300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73ED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135F0A77" wp14:editId="059FC321">
                  <wp:extent cx="2133600" cy="1600200"/>
                  <wp:effectExtent l="0" t="0" r="0" b="0"/>
                  <wp:docPr id="28" name="Рисунок 28" descr="C:\Users\Faty\Desktop\точка роста\20230414_0935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C:\Users\Faty\Desktop\точка роста\20230414_0935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4004" cy="16005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7" w:type="dxa"/>
          </w:tcPr>
          <w:p w14:paraId="0311EBA3" w14:textId="77777777" w:rsidR="00F224FB" w:rsidRPr="005D3F73" w:rsidRDefault="00F224FB" w:rsidP="00C30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773ED" w14:paraId="4359B574" w14:textId="77777777" w:rsidTr="00A14320">
        <w:trPr>
          <w:jc w:val="center"/>
        </w:trPr>
        <w:tc>
          <w:tcPr>
            <w:tcW w:w="960" w:type="dxa"/>
          </w:tcPr>
          <w:p w14:paraId="71E36742" w14:textId="77777777" w:rsidR="00F224FB" w:rsidRPr="005D3F73" w:rsidRDefault="00F224FB" w:rsidP="007F7CC7">
            <w:pPr>
              <w:pStyle w:val="ab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01" w:type="dxa"/>
          </w:tcPr>
          <w:p w14:paraId="5D0D8767" w14:textId="21685F8B" w:rsidR="00F224FB" w:rsidRDefault="0043048A" w:rsidP="00E300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Щуп </w:t>
            </w:r>
            <w:r w:rsidR="005773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электро</w:t>
            </w:r>
            <w:r w:rsidR="00F224FB">
              <w:rPr>
                <w:rFonts w:ascii="Times New Roman" w:hAnsi="Times New Roman" w:cs="Times New Roman"/>
                <w:sz w:val="28"/>
                <w:szCs w:val="28"/>
              </w:rPr>
              <w:t>проводимости</w:t>
            </w:r>
          </w:p>
          <w:p w14:paraId="58803082" w14:textId="2210C66B" w:rsidR="005773ED" w:rsidRDefault="005773ED" w:rsidP="00E300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73ED"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 wp14:anchorId="70B1CCD2" wp14:editId="36E9A091">
                  <wp:extent cx="2133600" cy="1600200"/>
                  <wp:effectExtent l="0" t="0" r="0" b="0"/>
                  <wp:docPr id="29" name="Рисунок 29" descr="C:\Users\Faty\Desktop\точка роста\20230414_0935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Faty\Desktop\точка роста\20230414_0935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5508" cy="16016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BFD473D" w14:textId="59D9F700" w:rsidR="005773ED" w:rsidRPr="001463BB" w:rsidRDefault="005773ED" w:rsidP="00E300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7" w:type="dxa"/>
          </w:tcPr>
          <w:p w14:paraId="7EA2B72A" w14:textId="77777777" w:rsidR="00F224FB" w:rsidRPr="005D3F73" w:rsidRDefault="00F224FB" w:rsidP="00C30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</w:tr>
      <w:tr w:rsidR="005773ED" w14:paraId="209F7FA5" w14:textId="77777777" w:rsidTr="00A14320">
        <w:trPr>
          <w:jc w:val="center"/>
        </w:trPr>
        <w:tc>
          <w:tcPr>
            <w:tcW w:w="960" w:type="dxa"/>
          </w:tcPr>
          <w:p w14:paraId="2994ADB8" w14:textId="77777777" w:rsidR="00F224FB" w:rsidRPr="005D3F73" w:rsidRDefault="00F224FB" w:rsidP="007F7CC7">
            <w:pPr>
              <w:pStyle w:val="ab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01" w:type="dxa"/>
          </w:tcPr>
          <w:p w14:paraId="17A3603A" w14:textId="77777777" w:rsidR="00F224FB" w:rsidRDefault="00A14320" w:rsidP="00E300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Кювета с толщиной поглощающего света слоя 10 мм</w:t>
            </w:r>
          </w:p>
          <w:p w14:paraId="47D9344D" w14:textId="293D3D44" w:rsidR="00A14320" w:rsidRDefault="00A14320" w:rsidP="00E300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4320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587E3E18" wp14:editId="47661B30">
                  <wp:extent cx="2108200" cy="1581150"/>
                  <wp:effectExtent l="0" t="0" r="6350" b="0"/>
                  <wp:docPr id="32" name="Рисунок 32" descr="C:\Users\Faty\Desktop\точка роста\20230414_0936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C:\Users\Faty\Desktop\точка роста\20230414_0936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9919" cy="15824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7" w:type="dxa"/>
          </w:tcPr>
          <w:p w14:paraId="72B83A3F" w14:textId="275F4DD6" w:rsidR="00F224FB" w:rsidRDefault="00F224FB" w:rsidP="00C30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773ED" w14:paraId="0AF226D7" w14:textId="77777777" w:rsidTr="00A14320">
        <w:trPr>
          <w:jc w:val="center"/>
        </w:trPr>
        <w:tc>
          <w:tcPr>
            <w:tcW w:w="960" w:type="dxa"/>
          </w:tcPr>
          <w:p w14:paraId="0F88414C" w14:textId="77777777" w:rsidR="00F224FB" w:rsidRPr="005D3F73" w:rsidRDefault="00F224FB" w:rsidP="007F7CC7">
            <w:pPr>
              <w:pStyle w:val="ab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01" w:type="dxa"/>
          </w:tcPr>
          <w:p w14:paraId="0BD41CBF" w14:textId="77777777" w:rsidR="00F224FB" w:rsidRDefault="00F224FB" w:rsidP="00E300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Флэш-накопитель с программным обеспечением</w:t>
            </w:r>
          </w:p>
          <w:p w14:paraId="793DB4FB" w14:textId="5D73141D" w:rsidR="005773ED" w:rsidRDefault="005773ED" w:rsidP="00E300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73ED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355784C6" wp14:editId="4C9DDA08">
                  <wp:extent cx="2108200" cy="1581151"/>
                  <wp:effectExtent l="0" t="0" r="6350" b="0"/>
                  <wp:docPr id="22" name="Рисунок 22" descr="C:\Users\Faty\Desktop\точка роста\20230414_0937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Faty\Desktop\точка роста\20230414_0937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8649" cy="6364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7" w:type="dxa"/>
          </w:tcPr>
          <w:p w14:paraId="4F55001D" w14:textId="5C734716" w:rsidR="00F224FB" w:rsidRDefault="00F224FB" w:rsidP="00C30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773ED" w14:paraId="7C46359B" w14:textId="77777777" w:rsidTr="00A14320">
        <w:trPr>
          <w:jc w:val="center"/>
        </w:trPr>
        <w:tc>
          <w:tcPr>
            <w:tcW w:w="960" w:type="dxa"/>
          </w:tcPr>
          <w:p w14:paraId="27CC5BD6" w14:textId="77777777" w:rsidR="00F224FB" w:rsidRPr="005D3F73" w:rsidRDefault="00F224FB" w:rsidP="007F7CC7">
            <w:pPr>
              <w:pStyle w:val="ab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01" w:type="dxa"/>
          </w:tcPr>
          <w:p w14:paraId="2F9B515E" w14:textId="77777777" w:rsidR="00F224FB" w:rsidRDefault="00F224FB" w:rsidP="00E300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Зарядное устройство</w:t>
            </w:r>
          </w:p>
          <w:p w14:paraId="65EBF496" w14:textId="1D6BA50B" w:rsidR="005773ED" w:rsidRDefault="005773ED" w:rsidP="00E300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45A75F01" wp14:editId="252F6827">
                  <wp:extent cx="2108200" cy="1581150"/>
                  <wp:effectExtent l="0" t="0" r="6350" b="0"/>
                  <wp:docPr id="26" name="Рисунок 26" descr="C:\Users\Faty\AppData\Local\Microsoft\Windows\INetCache\Content.Word\20230414_0927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Faty\AppData\Local\Microsoft\Windows\INetCache\Content.Word\20230414_0927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8200" cy="1581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7" w:type="dxa"/>
          </w:tcPr>
          <w:p w14:paraId="28130226" w14:textId="4AAA87D3" w:rsidR="00F224FB" w:rsidRDefault="00F224FB" w:rsidP="00C30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773ED" w14:paraId="12E26082" w14:textId="77777777" w:rsidTr="00A14320">
        <w:trPr>
          <w:jc w:val="center"/>
        </w:trPr>
        <w:tc>
          <w:tcPr>
            <w:tcW w:w="960" w:type="dxa"/>
          </w:tcPr>
          <w:p w14:paraId="2EA6444E" w14:textId="77777777" w:rsidR="00F224FB" w:rsidRPr="005D3F73" w:rsidRDefault="00F224FB" w:rsidP="007F7CC7">
            <w:pPr>
              <w:pStyle w:val="ab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01" w:type="dxa"/>
          </w:tcPr>
          <w:p w14:paraId="5D7C1B5D" w14:textId="77777777" w:rsidR="00F224FB" w:rsidRDefault="00F224FB" w:rsidP="00E300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USB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кабель 180 см</w:t>
            </w:r>
          </w:p>
          <w:p w14:paraId="3B974166" w14:textId="345C6C23" w:rsidR="005773ED" w:rsidRPr="00F224FB" w:rsidRDefault="005773ED" w:rsidP="00E300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73ED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33A0B7D5" wp14:editId="37360CF1">
                  <wp:extent cx="2082797" cy="1562100"/>
                  <wp:effectExtent l="0" t="0" r="0" b="0"/>
                  <wp:docPr id="24" name="Рисунок 24" descr="C:\Users\Faty\Desktop\точка роста\20230414_0935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C:\Users\Faty\Desktop\точка роста\20230414_0935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672" cy="2420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7" w:type="dxa"/>
          </w:tcPr>
          <w:p w14:paraId="34B4B076" w14:textId="04B9445D" w:rsidR="00F224FB" w:rsidRDefault="00F224FB" w:rsidP="00C30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14320" w14:paraId="16A26A69" w14:textId="77777777" w:rsidTr="00A14320">
        <w:trPr>
          <w:jc w:val="center"/>
        </w:trPr>
        <w:tc>
          <w:tcPr>
            <w:tcW w:w="960" w:type="dxa"/>
          </w:tcPr>
          <w:p w14:paraId="2853294A" w14:textId="77777777" w:rsidR="00A14320" w:rsidRPr="005D3F73" w:rsidRDefault="00A14320" w:rsidP="007F7CC7">
            <w:pPr>
              <w:pStyle w:val="ab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01" w:type="dxa"/>
          </w:tcPr>
          <w:p w14:paraId="0C196041" w14:textId="77777777" w:rsidR="00A14320" w:rsidRPr="007F185E" w:rsidRDefault="00A14320" w:rsidP="00E300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Кабель-рулетка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USB</w:t>
            </w:r>
            <w:r w:rsidRPr="00A143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Pr="00A1432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USB</w:t>
            </w:r>
            <w:r w:rsidRPr="00A143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</w:p>
          <w:p w14:paraId="1963B761" w14:textId="7C30839D" w:rsidR="00A14320" w:rsidRPr="00A14320" w:rsidRDefault="00A14320" w:rsidP="00E300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4320"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 wp14:anchorId="79C85C7A" wp14:editId="11D2D068">
                  <wp:extent cx="2057400" cy="1543052"/>
                  <wp:effectExtent l="0" t="0" r="0" b="0"/>
                  <wp:docPr id="31" name="Рисунок 31" descr="C:\Users\Faty\Desktop\точка роста\20230414_0936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C:\Users\Faty\Desktop\точка роста\20230414_0936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0057" cy="1545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7" w:type="dxa"/>
          </w:tcPr>
          <w:p w14:paraId="217EC042" w14:textId="2301835E" w:rsidR="00A14320" w:rsidRPr="00A14320" w:rsidRDefault="00A14320" w:rsidP="00C303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1</w:t>
            </w:r>
          </w:p>
        </w:tc>
      </w:tr>
      <w:tr w:rsidR="005773ED" w14:paraId="2CC94F18" w14:textId="77777777" w:rsidTr="00A14320">
        <w:trPr>
          <w:jc w:val="center"/>
        </w:trPr>
        <w:tc>
          <w:tcPr>
            <w:tcW w:w="960" w:type="dxa"/>
          </w:tcPr>
          <w:p w14:paraId="6C7CC117" w14:textId="77777777" w:rsidR="00F224FB" w:rsidRPr="005D3F73" w:rsidRDefault="00F224FB" w:rsidP="007F7CC7">
            <w:pPr>
              <w:pStyle w:val="ab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01" w:type="dxa"/>
          </w:tcPr>
          <w:p w14:paraId="62585763" w14:textId="77777777" w:rsidR="00F224FB" w:rsidRDefault="00F224FB" w:rsidP="00E300A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Адапт</w:t>
            </w:r>
            <w:r w:rsidR="008156F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Bluetooth</w:t>
            </w:r>
          </w:p>
          <w:p w14:paraId="09087590" w14:textId="015232B0" w:rsidR="005773ED" w:rsidRDefault="005773ED" w:rsidP="00E300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73ED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38ED584C" wp14:editId="521ACBD3">
                  <wp:extent cx="2057400" cy="1441435"/>
                  <wp:effectExtent l="0" t="0" r="0" b="6985"/>
                  <wp:docPr id="23" name="Рисунок 23" descr="C:\Users\Faty\Desktop\точка роста\20230414_093709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C:\Users\Faty\Desktop\точка роста\20230414_093709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9914" cy="14502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7" w:type="dxa"/>
          </w:tcPr>
          <w:p w14:paraId="2492BF80" w14:textId="528046ED" w:rsidR="00F224FB" w:rsidRDefault="00F224FB" w:rsidP="00C30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14:paraId="7D99B274" w14:textId="77777777" w:rsidR="007F7CC7" w:rsidRPr="001463BB" w:rsidRDefault="007F7CC7" w:rsidP="001463B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0E69E6D" w14:textId="77777777" w:rsidR="00BA537C" w:rsidRDefault="00BA537C" w:rsidP="00432F3D">
      <w:pPr>
        <w:pStyle w:val="a3"/>
        <w:shd w:val="clear" w:color="auto" w:fill="FFFFFF"/>
        <w:jc w:val="center"/>
        <w:rPr>
          <w:rFonts w:ascii="Verdana" w:hAnsi="Verdana"/>
          <w:color w:val="000000"/>
          <w:sz w:val="20"/>
          <w:szCs w:val="20"/>
        </w:rPr>
      </w:pPr>
    </w:p>
    <w:p w14:paraId="6D911A4C" w14:textId="237371A5" w:rsidR="00BA537C" w:rsidRPr="00BA537C" w:rsidRDefault="00BA537C" w:rsidP="00BA537C">
      <w:pPr>
        <w:pStyle w:val="a3"/>
        <w:shd w:val="clear" w:color="auto" w:fill="FFFFFF"/>
        <w:spacing w:line="240" w:lineRule="atLeast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Pr="00BA537C">
        <w:rPr>
          <w:color w:val="000000"/>
          <w:sz w:val="28"/>
          <w:szCs w:val="28"/>
        </w:rPr>
        <w:t>Директор МКОУ СО</w:t>
      </w:r>
      <w:r w:rsidR="00E65BA0">
        <w:rPr>
          <w:color w:val="000000"/>
          <w:sz w:val="28"/>
          <w:szCs w:val="28"/>
        </w:rPr>
        <w:t xml:space="preserve">Ш №4 </w:t>
      </w:r>
      <w:r w:rsidRPr="00BA537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                 </w:t>
      </w:r>
      <w:r w:rsidR="00E65BA0">
        <w:rPr>
          <w:color w:val="000000"/>
          <w:sz w:val="28"/>
          <w:szCs w:val="28"/>
        </w:rPr>
        <w:t xml:space="preserve">             </w:t>
      </w:r>
      <w:r w:rsidR="00E65BA0" w:rsidRPr="00E65BA0">
        <w:rPr>
          <w:color w:val="000000"/>
          <w:sz w:val="28"/>
          <w:szCs w:val="28"/>
          <w:u w:val="single"/>
        </w:rPr>
        <w:t>Д.Ю. Шибзухова</w:t>
      </w:r>
    </w:p>
    <w:p w14:paraId="2E5F0CA9" w14:textId="50E24671" w:rsidR="00E16307" w:rsidRPr="00BA537C" w:rsidRDefault="00BA537C" w:rsidP="00BA537C">
      <w:pPr>
        <w:pStyle w:val="a3"/>
        <w:shd w:val="clear" w:color="auto" w:fill="FFFFFF"/>
        <w:spacing w:line="240" w:lineRule="atLeast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М.П.</w:t>
      </w:r>
    </w:p>
    <w:p w14:paraId="2786BDDB" w14:textId="772E3BF8" w:rsidR="00E16307" w:rsidRDefault="00E16307" w:rsidP="00432F3D">
      <w:pPr>
        <w:pStyle w:val="a3"/>
        <w:shd w:val="clear" w:color="auto" w:fill="FFFFFF"/>
        <w:jc w:val="center"/>
        <w:rPr>
          <w:rFonts w:ascii="Verdana" w:hAnsi="Verdana"/>
          <w:color w:val="000000"/>
          <w:sz w:val="20"/>
          <w:szCs w:val="20"/>
        </w:rPr>
      </w:pPr>
    </w:p>
    <w:p w14:paraId="43BF88E3" w14:textId="25F3469B" w:rsidR="00E16307" w:rsidRDefault="00E16307" w:rsidP="00432F3D">
      <w:pPr>
        <w:pStyle w:val="a3"/>
        <w:shd w:val="clear" w:color="auto" w:fill="FFFFFF"/>
        <w:jc w:val="center"/>
        <w:rPr>
          <w:rFonts w:ascii="Verdana" w:hAnsi="Verdana"/>
          <w:color w:val="000000"/>
          <w:sz w:val="20"/>
          <w:szCs w:val="20"/>
        </w:rPr>
      </w:pPr>
    </w:p>
    <w:p w14:paraId="00E86F7F" w14:textId="7009FDAD" w:rsidR="00E16307" w:rsidRDefault="00E16307" w:rsidP="00432F3D">
      <w:pPr>
        <w:pStyle w:val="a3"/>
        <w:shd w:val="clear" w:color="auto" w:fill="FFFFFF"/>
        <w:jc w:val="center"/>
        <w:rPr>
          <w:rFonts w:ascii="Verdana" w:hAnsi="Verdana"/>
          <w:color w:val="000000"/>
          <w:sz w:val="20"/>
          <w:szCs w:val="20"/>
        </w:rPr>
      </w:pPr>
    </w:p>
    <w:p w14:paraId="4A55CBEF" w14:textId="587D7F64" w:rsidR="00E16307" w:rsidRDefault="00E16307" w:rsidP="00432F3D">
      <w:pPr>
        <w:pStyle w:val="a3"/>
        <w:shd w:val="clear" w:color="auto" w:fill="FFFFFF"/>
        <w:jc w:val="center"/>
        <w:rPr>
          <w:rFonts w:ascii="Verdana" w:hAnsi="Verdana"/>
          <w:color w:val="000000"/>
          <w:sz w:val="20"/>
          <w:szCs w:val="20"/>
        </w:rPr>
      </w:pPr>
    </w:p>
    <w:p w14:paraId="618D0AEC" w14:textId="7AE8F9A4" w:rsidR="00E16307" w:rsidRDefault="00E16307" w:rsidP="00432F3D">
      <w:pPr>
        <w:pStyle w:val="a3"/>
        <w:shd w:val="clear" w:color="auto" w:fill="FFFFFF"/>
        <w:jc w:val="center"/>
        <w:rPr>
          <w:rFonts w:ascii="Verdana" w:hAnsi="Verdana"/>
          <w:color w:val="000000"/>
          <w:sz w:val="20"/>
          <w:szCs w:val="20"/>
        </w:rPr>
      </w:pPr>
    </w:p>
    <w:p w14:paraId="56BDF6B9" w14:textId="50AEF1A5" w:rsidR="00E16307" w:rsidRDefault="00E16307" w:rsidP="00432F3D">
      <w:pPr>
        <w:pStyle w:val="a3"/>
        <w:shd w:val="clear" w:color="auto" w:fill="FFFFFF"/>
        <w:jc w:val="center"/>
        <w:rPr>
          <w:rFonts w:ascii="Verdana" w:hAnsi="Verdana"/>
          <w:color w:val="000000"/>
          <w:sz w:val="20"/>
          <w:szCs w:val="20"/>
        </w:rPr>
      </w:pPr>
    </w:p>
    <w:p w14:paraId="627929FF" w14:textId="5D4CFA6B" w:rsidR="00E16307" w:rsidRDefault="00E16307" w:rsidP="00432F3D">
      <w:pPr>
        <w:pStyle w:val="a3"/>
        <w:shd w:val="clear" w:color="auto" w:fill="FFFFFF"/>
        <w:jc w:val="center"/>
        <w:rPr>
          <w:rFonts w:ascii="Verdana" w:hAnsi="Verdana"/>
          <w:color w:val="000000"/>
          <w:sz w:val="20"/>
          <w:szCs w:val="20"/>
        </w:rPr>
      </w:pPr>
    </w:p>
    <w:sectPr w:rsidR="00E16307" w:rsidSect="00E65BA0">
      <w:pgSz w:w="11906" w:h="16838"/>
      <w:pgMar w:top="851" w:right="850" w:bottom="709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03065F" w14:textId="77777777" w:rsidR="00E77B90" w:rsidRDefault="00E77B90" w:rsidP="00AE6F9F">
      <w:pPr>
        <w:spacing w:after="0" w:line="240" w:lineRule="auto"/>
      </w:pPr>
      <w:r>
        <w:separator/>
      </w:r>
    </w:p>
  </w:endnote>
  <w:endnote w:type="continuationSeparator" w:id="0">
    <w:p w14:paraId="007B0EF9" w14:textId="77777777" w:rsidR="00E77B90" w:rsidRDefault="00E77B90" w:rsidP="00AE6F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39DAE0" w14:textId="77777777" w:rsidR="00E77B90" w:rsidRDefault="00E77B90" w:rsidP="00AE6F9F">
      <w:pPr>
        <w:spacing w:after="0" w:line="240" w:lineRule="auto"/>
      </w:pPr>
      <w:r>
        <w:separator/>
      </w:r>
    </w:p>
  </w:footnote>
  <w:footnote w:type="continuationSeparator" w:id="0">
    <w:p w14:paraId="61EB156F" w14:textId="77777777" w:rsidR="00E77B90" w:rsidRDefault="00E77B90" w:rsidP="00AE6F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C84C69"/>
    <w:multiLevelType w:val="hybridMultilevel"/>
    <w:tmpl w:val="E9E23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BE16F4"/>
    <w:multiLevelType w:val="hybridMultilevel"/>
    <w:tmpl w:val="E9E23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9D2910"/>
    <w:multiLevelType w:val="hybridMultilevel"/>
    <w:tmpl w:val="E9E23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9665F1"/>
    <w:multiLevelType w:val="hybridMultilevel"/>
    <w:tmpl w:val="65004556"/>
    <w:lvl w:ilvl="0" w:tplc="101EB1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0EC07CC"/>
    <w:multiLevelType w:val="hybridMultilevel"/>
    <w:tmpl w:val="E9E23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921670"/>
    <w:multiLevelType w:val="hybridMultilevel"/>
    <w:tmpl w:val="E9E23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211C62"/>
    <w:multiLevelType w:val="hybridMultilevel"/>
    <w:tmpl w:val="E9E23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5F43E4"/>
    <w:multiLevelType w:val="hybridMultilevel"/>
    <w:tmpl w:val="6C902A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5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2CB3"/>
    <w:rsid w:val="00037E9A"/>
    <w:rsid w:val="00096899"/>
    <w:rsid w:val="001263A0"/>
    <w:rsid w:val="001463BB"/>
    <w:rsid w:val="002437B2"/>
    <w:rsid w:val="0026085D"/>
    <w:rsid w:val="002C7018"/>
    <w:rsid w:val="002E1717"/>
    <w:rsid w:val="0030528B"/>
    <w:rsid w:val="00361A1A"/>
    <w:rsid w:val="003D49EE"/>
    <w:rsid w:val="00404CA6"/>
    <w:rsid w:val="0043048A"/>
    <w:rsid w:val="00432F3D"/>
    <w:rsid w:val="004528CE"/>
    <w:rsid w:val="0045684F"/>
    <w:rsid w:val="00483E2B"/>
    <w:rsid w:val="004D4FF8"/>
    <w:rsid w:val="00513071"/>
    <w:rsid w:val="00574741"/>
    <w:rsid w:val="005773ED"/>
    <w:rsid w:val="0059146A"/>
    <w:rsid w:val="00591EB3"/>
    <w:rsid w:val="005B1140"/>
    <w:rsid w:val="005B3B31"/>
    <w:rsid w:val="005D3F73"/>
    <w:rsid w:val="00683E73"/>
    <w:rsid w:val="007040A2"/>
    <w:rsid w:val="00706D27"/>
    <w:rsid w:val="00732CB3"/>
    <w:rsid w:val="00763467"/>
    <w:rsid w:val="00776A4E"/>
    <w:rsid w:val="007A4092"/>
    <w:rsid w:val="007E36FA"/>
    <w:rsid w:val="007F185E"/>
    <w:rsid w:val="007F42AB"/>
    <w:rsid w:val="007F7CC7"/>
    <w:rsid w:val="00810FD1"/>
    <w:rsid w:val="008156FF"/>
    <w:rsid w:val="00820F48"/>
    <w:rsid w:val="0083353B"/>
    <w:rsid w:val="00844CF9"/>
    <w:rsid w:val="00880ACD"/>
    <w:rsid w:val="008A5232"/>
    <w:rsid w:val="008B7DA0"/>
    <w:rsid w:val="008C2589"/>
    <w:rsid w:val="009A726A"/>
    <w:rsid w:val="009B27C6"/>
    <w:rsid w:val="00A01459"/>
    <w:rsid w:val="00A14320"/>
    <w:rsid w:val="00A37000"/>
    <w:rsid w:val="00A9576C"/>
    <w:rsid w:val="00AC0141"/>
    <w:rsid w:val="00AD1FE7"/>
    <w:rsid w:val="00AE6F9F"/>
    <w:rsid w:val="00B41DC9"/>
    <w:rsid w:val="00B90EF1"/>
    <w:rsid w:val="00B952AB"/>
    <w:rsid w:val="00BA4FEE"/>
    <w:rsid w:val="00BA537C"/>
    <w:rsid w:val="00C01F24"/>
    <w:rsid w:val="00C30359"/>
    <w:rsid w:val="00C31808"/>
    <w:rsid w:val="00C33584"/>
    <w:rsid w:val="00C40594"/>
    <w:rsid w:val="00C56DE4"/>
    <w:rsid w:val="00C83710"/>
    <w:rsid w:val="00C87D1A"/>
    <w:rsid w:val="00CF5647"/>
    <w:rsid w:val="00D27057"/>
    <w:rsid w:val="00D529E3"/>
    <w:rsid w:val="00DC3C34"/>
    <w:rsid w:val="00E14057"/>
    <w:rsid w:val="00E16307"/>
    <w:rsid w:val="00E300A3"/>
    <w:rsid w:val="00E343C7"/>
    <w:rsid w:val="00E500D8"/>
    <w:rsid w:val="00E65BA0"/>
    <w:rsid w:val="00E77B90"/>
    <w:rsid w:val="00E85242"/>
    <w:rsid w:val="00E92151"/>
    <w:rsid w:val="00E974FA"/>
    <w:rsid w:val="00EE492E"/>
    <w:rsid w:val="00F10FD6"/>
    <w:rsid w:val="00F224FB"/>
    <w:rsid w:val="00F256F3"/>
    <w:rsid w:val="00F47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33C41"/>
  <w15:docId w15:val="{3437162E-6F2F-409B-94FC-9D3EA651E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40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2F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9A72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726A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AE6F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E6F9F"/>
  </w:style>
  <w:style w:type="paragraph" w:styleId="a8">
    <w:name w:val="footer"/>
    <w:basedOn w:val="a"/>
    <w:link w:val="a9"/>
    <w:uiPriority w:val="99"/>
    <w:unhideWhenUsed/>
    <w:rsid w:val="00AE6F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E6F9F"/>
  </w:style>
  <w:style w:type="table" w:styleId="aa">
    <w:name w:val="Table Grid"/>
    <w:basedOn w:val="a1"/>
    <w:uiPriority w:val="59"/>
    <w:rsid w:val="00C837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5D3F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268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673</Words>
  <Characters>3838</Characters>
  <Application>Microsoft Office Word</Application>
  <DocSecurity>0</DocSecurity>
  <Lines>31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Компьютер</cp:lastModifiedBy>
  <cp:revision>2</cp:revision>
  <cp:lastPrinted>2023-03-09T09:48:00Z</cp:lastPrinted>
  <dcterms:created xsi:type="dcterms:W3CDTF">2024-06-10T13:21:00Z</dcterms:created>
  <dcterms:modified xsi:type="dcterms:W3CDTF">2024-06-10T13:21:00Z</dcterms:modified>
</cp:coreProperties>
</file>